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97746" w14:textId="5A7D2BF8" w:rsidR="002F04EE" w:rsidRPr="00950092" w:rsidRDefault="002F04EE" w:rsidP="00CA1BA9">
      <w:pPr>
        <w:spacing w:after="0" w:line="240" w:lineRule="auto"/>
        <w:jc w:val="right"/>
        <w:rPr>
          <w:rFonts w:ascii="Sylfaen" w:hAnsi="Sylfaen" w:cs="Arial"/>
          <w:b/>
        </w:rPr>
      </w:pPr>
      <w:r w:rsidRPr="00950092">
        <w:rPr>
          <w:rFonts w:ascii="Sylfaen" w:hAnsi="Sylfaen" w:cs="Sylfaen"/>
          <w:b/>
          <w:lang w:val="ka-GE"/>
        </w:rPr>
        <w:t>დანართი</w:t>
      </w:r>
      <w:r w:rsidRPr="00950092">
        <w:rPr>
          <w:rFonts w:ascii="Sylfaen" w:hAnsi="Sylfaen" w:cs="Arial"/>
          <w:b/>
          <w:lang w:val="ka-GE"/>
        </w:rPr>
        <w:t xml:space="preserve"> </w:t>
      </w:r>
      <w:r w:rsidR="00617667" w:rsidRPr="00950092">
        <w:rPr>
          <w:rFonts w:ascii="Sylfaen" w:hAnsi="Sylfaen" w:cs="Arial"/>
          <w:b/>
        </w:rPr>
        <w:t>2</w:t>
      </w:r>
    </w:p>
    <w:p w14:paraId="3E41AEF7" w14:textId="77777777" w:rsidR="002F04EE" w:rsidRPr="00950092" w:rsidRDefault="002F04EE" w:rsidP="00E72150">
      <w:pPr>
        <w:spacing w:after="0" w:line="240" w:lineRule="auto"/>
        <w:jc w:val="center"/>
        <w:rPr>
          <w:rFonts w:ascii="Sylfaen" w:hAnsi="Sylfaen" w:cs="Arial"/>
          <w:b/>
          <w:lang w:val="ka-GE"/>
        </w:rPr>
      </w:pPr>
      <w:r w:rsidRPr="00950092">
        <w:rPr>
          <w:rFonts w:ascii="Sylfaen" w:hAnsi="Sylfaen" w:cs="Sylfaen"/>
          <w:b/>
          <w:lang w:val="ka-GE"/>
        </w:rPr>
        <w:t>მუნიციპალიტეტის</w:t>
      </w:r>
      <w:r w:rsidRPr="00950092">
        <w:rPr>
          <w:rFonts w:ascii="Sylfaen" w:hAnsi="Sylfaen" w:cs="Arial"/>
          <w:b/>
          <w:lang w:val="ka-GE"/>
        </w:rPr>
        <w:t xml:space="preserve"> </w:t>
      </w:r>
      <w:r w:rsidRPr="00950092">
        <w:rPr>
          <w:rFonts w:ascii="Sylfaen" w:hAnsi="Sylfaen" w:cs="Sylfaen"/>
          <w:b/>
          <w:lang w:val="ka-GE"/>
        </w:rPr>
        <w:t>ზოგადი</w:t>
      </w:r>
      <w:r w:rsidRPr="00950092">
        <w:rPr>
          <w:rFonts w:ascii="Sylfaen" w:hAnsi="Sylfaen" w:cs="Arial"/>
          <w:b/>
          <w:lang w:val="ka-GE"/>
        </w:rPr>
        <w:t xml:space="preserve"> </w:t>
      </w:r>
      <w:r w:rsidRPr="00950092">
        <w:rPr>
          <w:rFonts w:ascii="Sylfaen" w:hAnsi="Sylfaen" w:cs="Sylfaen"/>
          <w:b/>
          <w:lang w:val="ka-GE"/>
        </w:rPr>
        <w:t>დახასიათება</w:t>
      </w:r>
    </w:p>
    <w:p w14:paraId="78E2215A" w14:textId="77777777" w:rsidR="002F04EE" w:rsidRPr="00950092" w:rsidRDefault="002F04EE" w:rsidP="00E72150">
      <w:pPr>
        <w:spacing w:after="0" w:line="240" w:lineRule="auto"/>
        <w:rPr>
          <w:rFonts w:ascii="Arial" w:hAnsi="Arial" w:cs="Arial"/>
          <w:lang w:val="ka-GE"/>
        </w:rPr>
      </w:pPr>
    </w:p>
    <w:tbl>
      <w:tblPr>
        <w:tblW w:w="10489" w:type="dxa"/>
        <w:tblInd w:w="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60"/>
        <w:gridCol w:w="6803"/>
      </w:tblGrid>
      <w:tr w:rsidR="002F04EE" w:rsidRPr="00950092" w14:paraId="2A171281" w14:textId="77777777" w:rsidTr="00A36285">
        <w:trPr>
          <w:trHeight w:val="6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</w:tcPr>
          <w:p w14:paraId="52C364D8" w14:textId="77777777" w:rsidR="002F04EE" w:rsidRPr="00950092" w:rsidRDefault="002F04EE" w:rsidP="00E72150">
            <w:pPr>
              <w:spacing w:after="0" w:line="240" w:lineRule="auto"/>
              <w:ind w:left="175"/>
              <w:jc w:val="center"/>
              <w:rPr>
                <w:rFonts w:ascii="Sylfaen" w:hAnsi="Sylfaen" w:cs="Sylfaen"/>
                <w:b/>
                <w:lang w:val="ka-GE"/>
              </w:rPr>
            </w:pP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62681EB" w14:textId="7B5DA657" w:rsidR="002F04EE" w:rsidRPr="00950092" w:rsidRDefault="002F04EE" w:rsidP="00E72150">
            <w:pPr>
              <w:spacing w:after="0" w:line="240" w:lineRule="auto"/>
              <w:ind w:left="175"/>
              <w:jc w:val="center"/>
              <w:rPr>
                <w:rFonts w:ascii="Arial" w:hAnsi="Arial" w:cs="Arial"/>
                <w:b/>
                <w:lang w:val="ka-GE"/>
              </w:rPr>
            </w:pPr>
            <w:r w:rsidRPr="00950092">
              <w:rPr>
                <w:rFonts w:ascii="Sylfaen" w:hAnsi="Sylfaen" w:cs="Sylfaen"/>
                <w:b/>
                <w:lang w:val="ka-GE"/>
              </w:rPr>
              <w:t>მაჩვენებელის</w:t>
            </w:r>
            <w:r w:rsidRPr="00950092">
              <w:rPr>
                <w:rFonts w:ascii="Arial" w:hAnsi="Arial" w:cs="Arial"/>
                <w:b/>
                <w:lang w:val="ka-GE"/>
              </w:rPr>
              <w:t xml:space="preserve"> </w:t>
            </w:r>
            <w:r w:rsidRPr="00950092">
              <w:rPr>
                <w:rFonts w:ascii="Sylfaen" w:hAnsi="Sylfaen" w:cs="Sylfaen"/>
                <w:b/>
                <w:lang w:val="ka-GE"/>
              </w:rPr>
              <w:t>დასახელება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E52D089" w14:textId="77777777" w:rsidR="002F04EE" w:rsidRPr="00950092" w:rsidRDefault="002F04EE" w:rsidP="00E7215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950092">
              <w:rPr>
                <w:rFonts w:ascii="Sylfaen" w:hAnsi="Sylfaen"/>
                <w:b/>
                <w:bCs/>
                <w:lang w:val="ka-GE"/>
              </w:rPr>
              <w:t>მაჩვენებელის რაოდენობა</w:t>
            </w:r>
          </w:p>
        </w:tc>
      </w:tr>
      <w:tr w:rsidR="00E72150" w:rsidRPr="00950092" w14:paraId="296CEE5B" w14:textId="77777777" w:rsidTr="00A36285">
        <w:trPr>
          <w:trHeight w:val="350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21FA1B" w14:textId="0B510CDD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t>1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D35CAA" w14:textId="137C0AF7" w:rsidR="005659D5" w:rsidRPr="00950092" w:rsidRDefault="005659D5" w:rsidP="00E72150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ტერიტორიის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ფართობი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კმ</w:t>
            </w:r>
            <w:r w:rsidRPr="00950092">
              <w:rPr>
                <w:rFonts w:ascii="Arial" w:eastAsia="Times New Roman" w:hAnsi="Arial" w:cs="Arial"/>
                <w:vertAlign w:val="superscript"/>
                <w:lang w:val="ka-GE"/>
              </w:rPr>
              <w:t>2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4BC245" w14:textId="77777777" w:rsidR="00A97CDC" w:rsidRPr="00950092" w:rsidRDefault="005659D5" w:rsidP="00A97CDC">
            <w:pPr>
              <w:spacing w:after="0" w:line="240" w:lineRule="auto"/>
            </w:pPr>
            <w:r w:rsidRPr="00950092">
              <w:rPr>
                <w:rFonts w:ascii="Sylfaen" w:hAnsi="Sylfaen" w:cs="Arial"/>
                <w:lang w:val="ka-GE"/>
              </w:rPr>
              <w:t> </w:t>
            </w:r>
            <w:r w:rsidR="004506E6" w:rsidRPr="00950092">
              <w:rPr>
                <w:rFonts w:ascii="Sylfaen" w:hAnsi="Sylfaen"/>
                <w:lang w:val="ka-GE"/>
              </w:rPr>
              <w:t xml:space="preserve">მუნიციპალიტეტის ფართობია -  </w:t>
            </w:r>
            <w:r w:rsidR="00A97CDC" w:rsidRPr="00950092">
              <w:rPr>
                <w:rFonts w:ascii="Sylfaen" w:eastAsia="Times New Roman" w:hAnsi="Sylfaen" w:cs="Sylfaen"/>
                <w:lang w:val="ka-GE"/>
              </w:rPr>
              <w:t>825 კმ</w:t>
            </w:r>
            <w:r w:rsidR="00A97CDC" w:rsidRPr="00950092">
              <w:rPr>
                <w:rFonts w:ascii="Sylfaen" w:eastAsia="Times New Roman" w:hAnsi="Sylfaen" w:cs="Sylfaen"/>
                <w:vertAlign w:val="superscript"/>
                <w:lang w:val="ka-GE"/>
              </w:rPr>
              <w:t>2</w:t>
            </w:r>
          </w:p>
          <w:p w14:paraId="3796A60C" w14:textId="5C06B17F" w:rsidR="005659D5" w:rsidRPr="00950092" w:rsidRDefault="005659D5" w:rsidP="00A97CDC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</w:tc>
      </w:tr>
      <w:tr w:rsidR="005659D5" w:rsidRPr="00950092" w14:paraId="6CDE68C7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AA93D" w14:textId="3F672A77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t>2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00E449" w14:textId="07F3C8DD" w:rsidR="005659D5" w:rsidRPr="00950092" w:rsidRDefault="005659D5" w:rsidP="00A97CDC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მოსახლეობის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საერთო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>/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="00A97CDC" w:rsidRPr="00950092">
              <w:rPr>
                <w:rFonts w:ascii="Sylfaen" w:eastAsia="Times New Roman" w:hAnsi="Sylfaen" w:cs="Arial"/>
                <w:lang w:val="ka-GE"/>
              </w:rPr>
              <w:t>დაბაში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="00A97CDC" w:rsidRPr="00950092">
              <w:rPr>
                <w:rFonts w:eastAsia="Times New Roman" w:cs="Arial"/>
                <w:lang w:val="ka-GE"/>
              </w:rPr>
              <w:t>(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ათასი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ადამიანი</w:t>
            </w:r>
            <w:r w:rsidR="00A97CDC" w:rsidRPr="00950092">
              <w:rPr>
                <w:rFonts w:ascii="Sylfaen" w:eastAsia="Times New Roman" w:hAnsi="Sylfaen" w:cs="Sylfaen"/>
                <w:lang w:val="ka-GE"/>
              </w:rPr>
              <w:t>)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070BF" w14:textId="17520E41" w:rsidR="0098569D" w:rsidRPr="00950092" w:rsidRDefault="005659D5" w:rsidP="00E8165C">
            <w:pPr>
              <w:spacing w:after="0" w:line="240" w:lineRule="auto"/>
              <w:ind w:left="135"/>
              <w:rPr>
                <w:rFonts w:ascii="Sylfaen" w:hAnsi="Sylfaen"/>
                <w:b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 </w:t>
            </w:r>
            <w:r w:rsidR="004506E6" w:rsidRPr="00950092">
              <w:rPr>
                <w:rFonts w:ascii="Sylfaen" w:hAnsi="Sylfaen"/>
                <w:lang w:val="ka-GE"/>
              </w:rPr>
              <w:t>17, 3 ათასი ადამიანი</w:t>
            </w:r>
            <w:r w:rsidR="004506E6" w:rsidRPr="00950092">
              <w:rPr>
                <w:rFonts w:ascii="Sylfaen" w:hAnsi="Sylfaen"/>
                <w:b/>
                <w:lang w:val="ka-GE"/>
              </w:rPr>
              <w:t xml:space="preserve"> </w:t>
            </w:r>
            <w:r w:rsidR="004506E6" w:rsidRPr="00950092">
              <w:rPr>
                <w:rFonts w:ascii="Sylfaen" w:hAnsi="Sylfaen"/>
                <w:lang w:val="ka-GE"/>
              </w:rPr>
              <w:t xml:space="preserve">(რეგიონის მოსახლეობის 17%), </w:t>
            </w:r>
          </w:p>
          <w:p w14:paraId="2550F9FA" w14:textId="77777777" w:rsidR="0098569D" w:rsidRPr="00950092" w:rsidRDefault="0098569D" w:rsidP="00E8165C">
            <w:pPr>
              <w:spacing w:after="0" w:line="240" w:lineRule="auto"/>
              <w:ind w:left="135"/>
              <w:rPr>
                <w:rFonts w:ascii="Sylfaen" w:hAnsi="Sylfaen"/>
                <w:lang w:val="ka-GE"/>
              </w:rPr>
            </w:pPr>
            <w:r w:rsidRPr="00950092">
              <w:rPr>
                <w:rFonts w:ascii="Sylfaen" w:hAnsi="Sylfaen"/>
                <w:lang w:val="ka-GE"/>
              </w:rPr>
              <w:t xml:space="preserve">- </w:t>
            </w:r>
            <w:r w:rsidR="004506E6" w:rsidRPr="00950092">
              <w:rPr>
                <w:rFonts w:ascii="Sylfaen" w:hAnsi="Sylfaen"/>
                <w:lang w:val="ka-GE"/>
              </w:rPr>
              <w:t xml:space="preserve">დაბაში 1500 ადამიანი ცხოვრობს (8,6%), </w:t>
            </w:r>
          </w:p>
          <w:p w14:paraId="7050D473" w14:textId="77777777" w:rsidR="0098569D" w:rsidRPr="00950092" w:rsidRDefault="0098569D" w:rsidP="00E8165C">
            <w:pPr>
              <w:spacing w:after="0" w:line="240" w:lineRule="auto"/>
              <w:ind w:left="135"/>
              <w:rPr>
                <w:rFonts w:ascii="Sylfaen" w:hAnsi="Sylfaen"/>
                <w:lang w:val="ka-GE"/>
              </w:rPr>
            </w:pPr>
            <w:r w:rsidRPr="00950092">
              <w:rPr>
                <w:rFonts w:ascii="Sylfaen" w:hAnsi="Sylfaen"/>
                <w:lang w:val="ka-GE"/>
              </w:rPr>
              <w:t xml:space="preserve">- </w:t>
            </w:r>
            <w:r w:rsidR="004506E6" w:rsidRPr="00950092">
              <w:rPr>
                <w:rFonts w:ascii="Sylfaen" w:hAnsi="Sylfaen"/>
                <w:lang w:val="ka-GE"/>
              </w:rPr>
              <w:t xml:space="preserve"> სოფლად - 15800 (91,4%). </w:t>
            </w:r>
          </w:p>
          <w:p w14:paraId="6442AC71" w14:textId="4309F6E0" w:rsidR="005659D5" w:rsidRPr="00950092" w:rsidRDefault="004506E6" w:rsidP="00E8165C">
            <w:pPr>
              <w:spacing w:after="0" w:line="240" w:lineRule="auto"/>
              <w:ind w:left="135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/>
                <w:lang w:val="ka-GE"/>
              </w:rPr>
              <w:t xml:space="preserve">2014 წლის საყოველთაო აღწერის მონაცემების მიხედვით ჩოხატაურის მოსახლეობა 19 001 ადამიანს შეადგენდა.  </w:t>
            </w:r>
          </w:p>
        </w:tc>
      </w:tr>
      <w:tr w:rsidR="00E72150" w:rsidRPr="00950092" w14:paraId="400FA50D" w14:textId="77777777" w:rsidTr="00A36285">
        <w:trPr>
          <w:trHeight w:val="37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26836E" w14:textId="73D4E933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t>3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8F2B5A" w14:textId="51A4EE2A" w:rsidR="00087CD1" w:rsidRPr="00950092" w:rsidRDefault="005659D5" w:rsidP="00E72150">
            <w:pPr>
              <w:spacing w:after="0" w:line="240" w:lineRule="auto"/>
              <w:ind w:left="175"/>
              <w:rPr>
                <w:rFonts w:ascii="Sylfaen" w:eastAsia="Times New Roman" w:hAnsi="Sylfaen" w:cs="Sylfaen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დასახლებული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პუნქტების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>/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="003F2D18" w:rsidRPr="00950092">
              <w:rPr>
                <w:rFonts w:ascii="Sylfaen" w:eastAsia="Times New Roman" w:hAnsi="Sylfaen" w:cs="Sylfaen"/>
                <w:lang w:val="ka-GE"/>
              </w:rPr>
              <w:t>დაბები</w:t>
            </w:r>
          </w:p>
          <w:p w14:paraId="2B66928E" w14:textId="005DDD63" w:rsidR="00087CD1" w:rsidRPr="00950092" w:rsidRDefault="00087CD1" w:rsidP="00E72150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13DDF" w14:textId="77777777" w:rsidR="0098569D" w:rsidRPr="00950092" w:rsidRDefault="005659D5" w:rsidP="0098569D">
            <w:pPr>
              <w:spacing w:after="0" w:line="240" w:lineRule="auto"/>
              <w:ind w:left="135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 </w:t>
            </w:r>
            <w:r w:rsidR="0098569D" w:rsidRPr="00950092">
              <w:rPr>
                <w:rFonts w:ascii="Sylfaen" w:hAnsi="Sylfaen" w:cs="Arial"/>
                <w:lang w:val="ka-GE"/>
              </w:rPr>
              <w:t xml:space="preserve">ჩოხატაურის მუნიციპლიტეტი შედგება 24 ადმინისტრაციული ერთეულისგან, რომელშიც გაერთიანებულია 63 დასახლებული პუნქტი: </w:t>
            </w:r>
          </w:p>
          <w:p w14:paraId="7D1E70E9" w14:textId="77777777" w:rsidR="005659D5" w:rsidRPr="00950092" w:rsidRDefault="0098569D" w:rsidP="0098569D">
            <w:pPr>
              <w:spacing w:after="0" w:line="240" w:lineRule="auto"/>
              <w:ind w:left="135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2 დაბა და 61 სოფელი.</w:t>
            </w:r>
          </w:p>
          <w:p w14:paraId="41455797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ადმინისტრაციული ერთეულებია:</w:t>
            </w:r>
          </w:p>
          <w:p w14:paraId="1C3E11F3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დაბა ჩოხატაურის ადმინისტრაციული ერთეული; </w:t>
            </w:r>
          </w:p>
          <w:p w14:paraId="144365CE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გუთურის ადმინისტრაციული ერთეული;</w:t>
            </w:r>
          </w:p>
          <w:p w14:paraId="78A55118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კოხნარის ადმინისტრაციული ერთეული;</w:t>
            </w:r>
          </w:p>
          <w:p w14:paraId="79250DEF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საჭამიასერის ადმინისტრაციული ერთეული;</w:t>
            </w:r>
          </w:p>
          <w:p w14:paraId="1D9492B8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ზემოხეთის ადმინისტრაციული ერთეული;</w:t>
            </w:r>
          </w:p>
          <w:p w14:paraId="67CD7149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ჯვარცხმის ადმინისტრაციული ერთეული;</w:t>
            </w:r>
          </w:p>
          <w:p w14:paraId="4F7FF28F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ხიდისთავის ადმინისტრაციული ერთეული;</w:t>
            </w:r>
          </w:p>
          <w:p w14:paraId="7A892725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დაბლაციხის ადმინისტრაციული ერთეული;</w:t>
            </w:r>
          </w:p>
          <w:p w14:paraId="7AAFB66A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ზომლეთის ადმინისტრაციული ერთეული;</w:t>
            </w:r>
          </w:p>
          <w:p w14:paraId="41F60A00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ბუკისციხის ადმინისტრაციული ერთეული;</w:t>
            </w:r>
          </w:p>
          <w:p w14:paraId="16EA87D5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დიდი ვანის ადმინისტრაციული ერთეული;</w:t>
            </w:r>
          </w:p>
          <w:p w14:paraId="3E69A416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შუა სურების ადმინისტრაციული ერთეული;</w:t>
            </w:r>
          </w:p>
          <w:p w14:paraId="75C8B230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ზემო სურების ადმინისტრაციული ერთეული;</w:t>
            </w:r>
          </w:p>
          <w:p w14:paraId="2F68BF3E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გოგოლესუბნის ადმინისტრაციული ერთეული;</w:t>
            </w:r>
          </w:p>
          <w:p w14:paraId="607D8543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შუა ამაღლების ადმინისტრაციული ერთეული;</w:t>
            </w:r>
          </w:p>
          <w:p w14:paraId="4A6E5014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ამაღლების ადმინისტრაციული ერთეული;</w:t>
            </w:r>
          </w:p>
          <w:p w14:paraId="0502E8F5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ფარცხმის ადმინისტრაციული ერთეული;</w:t>
            </w:r>
          </w:p>
          <w:p w14:paraId="5BAFC2BD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გორაბერეჟოულის ადმინისტრაციული ერთეული;</w:t>
            </w:r>
          </w:p>
          <w:p w14:paraId="00CEAE4C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ხევის ადმინისტრაციული ერთეული;</w:t>
            </w:r>
          </w:p>
          <w:p w14:paraId="140140BA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ნაბეღლავის ადმინისტრაციული ერთეული;</w:t>
            </w:r>
          </w:p>
          <w:p w14:paraId="0F1CCC02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ზოტის ადმინისტრაციული ერთეული;</w:t>
            </w:r>
          </w:p>
          <w:p w14:paraId="5ECB1CB0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ერკეთის ადმინისტრაციული ერთეული;</w:t>
            </w:r>
          </w:p>
          <w:p w14:paraId="311877B9" w14:textId="77777777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ქვენობის  ადმინისტრაციული ერთეული;</w:t>
            </w:r>
          </w:p>
          <w:p w14:paraId="19111998" w14:textId="12B5C608" w:rsidR="0098569D" w:rsidRPr="00950092" w:rsidRDefault="0098569D" w:rsidP="0098569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9" w:hanging="218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ბახმაროს ადმინისტრაციული ერთეული.</w:t>
            </w:r>
          </w:p>
        </w:tc>
      </w:tr>
      <w:tr w:rsidR="00E72150" w:rsidRPr="00950092" w14:paraId="4744AADC" w14:textId="77777777" w:rsidTr="00A36285">
        <w:trPr>
          <w:trHeight w:val="412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47F73D" w14:textId="77777777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E4D938" w14:textId="72DCEBCB" w:rsidR="005659D5" w:rsidRPr="00950092" w:rsidRDefault="005659D5" w:rsidP="00E72150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მოსახლეობის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სიმჭიდროვე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ადამიანი</w:t>
            </w:r>
            <w:r w:rsidRPr="00950092">
              <w:rPr>
                <w:rFonts w:ascii="Arial" w:eastAsia="Times New Roman" w:hAnsi="Arial" w:cs="Arial"/>
                <w:lang w:val="ka-GE"/>
              </w:rPr>
              <w:t>/</w:t>
            </w:r>
            <w:r w:rsidRPr="00950092">
              <w:rPr>
                <w:rFonts w:ascii="Sylfaen" w:eastAsia="Times New Roman" w:hAnsi="Sylfaen" w:cs="Sylfaen"/>
                <w:lang w:val="ka-GE"/>
              </w:rPr>
              <w:t>კმ</w:t>
            </w:r>
            <w:r w:rsidRPr="00950092">
              <w:rPr>
                <w:rFonts w:ascii="Arial" w:eastAsia="Times New Roman" w:hAnsi="Arial" w:cs="Arial"/>
                <w:vertAlign w:val="superscript"/>
                <w:lang w:val="ka-GE"/>
              </w:rPr>
              <w:t>2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6E0F11" w14:textId="2221A120" w:rsidR="005659D5" w:rsidRPr="00950092" w:rsidRDefault="004532E7" w:rsidP="0098569D">
            <w:pPr>
              <w:spacing w:after="0" w:line="240" w:lineRule="auto"/>
              <w:ind w:left="135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21,3 კაცი 1კვ/კმ-ზე</w:t>
            </w:r>
          </w:p>
        </w:tc>
      </w:tr>
      <w:tr w:rsidR="00E72150" w:rsidRPr="00950092" w14:paraId="44912DFE" w14:textId="77777777" w:rsidTr="00A36285">
        <w:trPr>
          <w:trHeight w:val="68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2361FD" w14:textId="4A033ECA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t>4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9F637C" w14:textId="7A7DB1D6" w:rsidR="005659D5" w:rsidRPr="00950092" w:rsidRDefault="005659D5" w:rsidP="00E72150">
            <w:pPr>
              <w:spacing w:after="0" w:line="240" w:lineRule="auto"/>
              <w:ind w:left="175"/>
              <w:rPr>
                <w:rFonts w:cs="Arial"/>
                <w:noProof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საგანმანათლებლო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სკოლამდელი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აღზრდის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დაწესებულებათა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>/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სოფლებში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069D1" w14:textId="6DA333B3" w:rsidR="005659D5" w:rsidRPr="00950092" w:rsidRDefault="004532E7" w:rsidP="004532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საჯარო სკოლა - 31</w:t>
            </w:r>
          </w:p>
          <w:p w14:paraId="315DE40A" w14:textId="3BAB3890" w:rsidR="004532E7" w:rsidRPr="00950092" w:rsidRDefault="004532E7" w:rsidP="004532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კერძო სკოლა - 1</w:t>
            </w:r>
          </w:p>
          <w:p w14:paraId="32A5C062" w14:textId="59DA476F" w:rsidR="004532E7" w:rsidRPr="00950092" w:rsidRDefault="004532E7" w:rsidP="004532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სკოლამდელი დაწესებულება</w:t>
            </w:r>
            <w:r w:rsidR="006D3BB9" w:rsidRPr="00950092">
              <w:rPr>
                <w:rFonts w:ascii="Sylfaen" w:hAnsi="Sylfaen" w:cs="Arial"/>
                <w:lang w:val="ka-GE"/>
              </w:rPr>
              <w:t xml:space="preserve"> - 21</w:t>
            </w:r>
          </w:p>
          <w:p w14:paraId="6E32D73B" w14:textId="399236D6" w:rsidR="004532E7" w:rsidRPr="00950092" w:rsidRDefault="004532E7" w:rsidP="004532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კოლეჯი - 1</w:t>
            </w:r>
          </w:p>
          <w:p w14:paraId="394E725B" w14:textId="374D46E2" w:rsidR="004532E7" w:rsidRPr="00950092" w:rsidRDefault="006D3BB9" w:rsidP="004532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სასკოლო </w:t>
            </w:r>
            <w:r w:rsidR="004532E7" w:rsidRPr="00950092">
              <w:rPr>
                <w:rFonts w:ascii="Sylfaen" w:hAnsi="Sylfaen" w:cs="Arial"/>
                <w:lang w:val="ka-GE"/>
              </w:rPr>
              <w:t>მზაობის ცენტრი - 1</w:t>
            </w:r>
          </w:p>
          <w:p w14:paraId="28B861EB" w14:textId="79FA7250" w:rsidR="004532E7" w:rsidRPr="00950092" w:rsidRDefault="004532E7" w:rsidP="0098569D">
            <w:pPr>
              <w:spacing w:after="0" w:line="240" w:lineRule="auto"/>
              <w:ind w:left="135"/>
              <w:rPr>
                <w:rFonts w:ascii="Sylfaen" w:hAnsi="Sylfaen" w:cs="Arial"/>
                <w:lang w:val="ka-GE"/>
              </w:rPr>
            </w:pPr>
          </w:p>
        </w:tc>
      </w:tr>
      <w:tr w:rsidR="00E72150" w:rsidRPr="00950092" w14:paraId="26713B78" w14:textId="77777777" w:rsidTr="00A36285">
        <w:trPr>
          <w:trHeight w:val="7073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D2038" w14:textId="798CAF8F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9E36E7" w14:textId="3B9D4A8C" w:rsidR="005659D5" w:rsidRPr="00950092" w:rsidRDefault="005659D5" w:rsidP="00E72150">
            <w:pPr>
              <w:spacing w:after="0" w:line="240" w:lineRule="auto"/>
              <w:ind w:left="175"/>
              <w:rPr>
                <w:rFonts w:eastAsia="Times New Roman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სამედიცინო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დაწესებულებების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>/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სოფლებში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A76E8" w14:textId="3BDF66F8" w:rsidR="005659D5" w:rsidRPr="00950092" w:rsidRDefault="005659D5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 </w:t>
            </w:r>
            <w:r w:rsidR="005F610B" w:rsidRPr="00950092">
              <w:rPr>
                <w:rFonts w:ascii="Sylfaen" w:hAnsi="Sylfaen" w:cs="Arial"/>
                <w:lang w:val="ka-GE"/>
              </w:rPr>
              <w:t>დაბა ჩოხატაური:</w:t>
            </w:r>
          </w:p>
          <w:p w14:paraId="01125B41" w14:textId="7841F4A2" w:rsidR="007F1E76" w:rsidRPr="007F1E76" w:rsidRDefault="004A0E1E" w:rsidP="007F1E7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ylfaen" w:hAnsi="Sylfaen" w:cs="Arial"/>
                <w:b/>
                <w:bCs/>
                <w:lang w:val="ka-GE"/>
              </w:rPr>
            </w:pPr>
            <w:r w:rsidRPr="007F1E76">
              <w:rPr>
                <w:rFonts w:ascii="Sylfaen" w:hAnsi="Sylfaen" w:cs="Arial"/>
                <w:b/>
                <w:bCs/>
                <w:lang w:val="ka-GE"/>
              </w:rPr>
              <w:t xml:space="preserve">შპს </w:t>
            </w:r>
            <w:r w:rsidR="005F610B" w:rsidRPr="007F1E76">
              <w:rPr>
                <w:rFonts w:ascii="Sylfaen" w:hAnsi="Sylfaen" w:cs="Arial"/>
                <w:b/>
                <w:bCs/>
                <w:lang w:val="ka-GE"/>
              </w:rPr>
              <w:t>„ჯანმრთელობის სახლი გურიაში“</w:t>
            </w:r>
          </w:p>
          <w:p w14:paraId="4C3FEC8E" w14:textId="77777777" w:rsidR="0000029F" w:rsidRPr="00950092" w:rsidRDefault="0000029F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გადაუდებელი სამედიცინო დახმარების (ემერჯენსი) განყოფილება</w:t>
            </w:r>
          </w:p>
          <w:p w14:paraId="022391C1" w14:textId="1D980002" w:rsidR="00F41B92" w:rsidRPr="00950092" w:rsidRDefault="00F41B92" w:rsidP="00F41B92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- </w:t>
            </w:r>
            <w:proofErr w:type="spellStart"/>
            <w:r w:rsidR="0000029F" w:rsidRPr="00950092">
              <w:rPr>
                <w:rFonts w:ascii="Sylfaen" w:hAnsi="Sylfaen" w:cs="Arial"/>
                <w:lang w:val="ka-GE"/>
              </w:rPr>
              <w:t>საწოლფონდი</w:t>
            </w:r>
            <w:proofErr w:type="spellEnd"/>
            <w:r w:rsidR="0000029F" w:rsidRPr="00950092">
              <w:rPr>
                <w:rFonts w:ascii="Sylfaen" w:hAnsi="Sylfaen" w:cs="Arial"/>
                <w:lang w:val="ka-GE"/>
              </w:rPr>
              <w:t xml:space="preserve"> - </w:t>
            </w:r>
            <w:r w:rsidR="001E4743">
              <w:rPr>
                <w:rFonts w:ascii="Sylfaen" w:hAnsi="Sylfaen" w:cs="Arial"/>
                <w:lang w:val="ka-GE"/>
              </w:rPr>
              <w:t>17</w:t>
            </w:r>
            <w:r w:rsidR="0000029F" w:rsidRPr="00950092">
              <w:rPr>
                <w:rFonts w:ascii="Sylfaen" w:hAnsi="Sylfaen" w:cs="Arial"/>
                <w:lang w:val="ka-GE"/>
              </w:rPr>
              <w:t>;</w:t>
            </w:r>
          </w:p>
          <w:p w14:paraId="317B3E25" w14:textId="2ECC07DC" w:rsidR="005F610B" w:rsidRPr="00950092" w:rsidRDefault="00F41B92" w:rsidP="00F41B92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- </w:t>
            </w:r>
            <w:r w:rsidR="005F610B" w:rsidRPr="00950092">
              <w:rPr>
                <w:rFonts w:ascii="Sylfaen" w:hAnsi="Sylfaen" w:cs="Arial"/>
                <w:lang w:val="ka-GE"/>
              </w:rPr>
              <w:t>ექიმთა რაოდენობა</w:t>
            </w:r>
            <w:r w:rsidR="001E4743">
              <w:rPr>
                <w:rFonts w:ascii="Sylfaen" w:hAnsi="Sylfaen" w:cs="Arial"/>
                <w:lang w:val="ka-GE"/>
              </w:rPr>
              <w:t xml:space="preserve"> - 36;</w:t>
            </w:r>
          </w:p>
          <w:p w14:paraId="1A7FC090" w14:textId="4EC1B3FD" w:rsidR="005F610B" w:rsidRPr="00950092" w:rsidRDefault="005F610B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- </w:t>
            </w:r>
            <w:proofErr w:type="spellStart"/>
            <w:r w:rsidRPr="00950092">
              <w:rPr>
                <w:rFonts w:ascii="Sylfaen" w:hAnsi="Sylfaen" w:cs="Arial"/>
                <w:lang w:val="ka-GE"/>
              </w:rPr>
              <w:t>საექთნო</w:t>
            </w:r>
            <w:proofErr w:type="spellEnd"/>
            <w:r w:rsidRPr="00950092">
              <w:rPr>
                <w:rFonts w:ascii="Sylfaen" w:hAnsi="Sylfaen" w:cs="Arial"/>
                <w:lang w:val="ka-GE"/>
              </w:rPr>
              <w:t xml:space="preserve"> პერსონალი</w:t>
            </w:r>
            <w:r w:rsidR="001E4743">
              <w:rPr>
                <w:rFonts w:ascii="Sylfaen" w:hAnsi="Sylfaen" w:cs="Arial"/>
                <w:lang w:val="ka-GE"/>
              </w:rPr>
              <w:t xml:space="preserve"> - 16</w:t>
            </w:r>
            <w:r w:rsidR="0000029F" w:rsidRPr="00950092">
              <w:rPr>
                <w:rFonts w:ascii="Sylfaen" w:hAnsi="Sylfaen" w:cs="Arial"/>
                <w:lang w:val="ka-GE"/>
              </w:rPr>
              <w:t>.</w:t>
            </w:r>
          </w:p>
          <w:p w14:paraId="1A9EA643" w14:textId="77777777" w:rsidR="00F41B92" w:rsidRPr="00950092" w:rsidRDefault="00F41B92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6D31616E" w14:textId="1552DCF8" w:rsidR="0000029F" w:rsidRPr="00950092" w:rsidRDefault="0000029F" w:rsidP="00E72150">
            <w:pPr>
              <w:spacing w:after="0" w:line="240" w:lineRule="auto"/>
              <w:ind w:left="86"/>
              <w:rPr>
                <w:rFonts w:ascii="Sylfaen" w:hAnsi="Sylfaen" w:cs="Arial"/>
                <w:bCs/>
                <w:lang w:val="ka-GE"/>
              </w:rPr>
            </w:pPr>
            <w:r w:rsidRPr="00950092">
              <w:rPr>
                <w:rFonts w:ascii="Sylfaen" w:hAnsi="Sylfaen" w:cs="Arial"/>
                <w:b/>
                <w:bCs/>
                <w:lang w:val="ka-GE"/>
              </w:rPr>
              <w:t xml:space="preserve">2. შპს ,,მედალფა’’ ჩოხატაურის სამედიცინო ცენტრი </w:t>
            </w:r>
          </w:p>
          <w:p w14:paraId="532399D2" w14:textId="484FE53F" w:rsidR="005F610B" w:rsidRPr="00950092" w:rsidRDefault="005F610B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- </w:t>
            </w:r>
            <w:proofErr w:type="spellStart"/>
            <w:r w:rsidR="0000029F" w:rsidRPr="00950092">
              <w:rPr>
                <w:rFonts w:ascii="Sylfaen" w:hAnsi="Sylfaen" w:cs="Arial"/>
                <w:lang w:val="ka-GE"/>
              </w:rPr>
              <w:t>საწოლფონდი</w:t>
            </w:r>
            <w:proofErr w:type="spellEnd"/>
            <w:r w:rsidR="001E4743">
              <w:rPr>
                <w:rFonts w:ascii="Sylfaen" w:hAnsi="Sylfaen" w:cs="Arial"/>
                <w:lang w:val="ka-GE"/>
              </w:rPr>
              <w:t xml:space="preserve"> - 24</w:t>
            </w:r>
            <w:r w:rsidR="0000029F" w:rsidRPr="00950092">
              <w:rPr>
                <w:rFonts w:ascii="Sylfaen" w:hAnsi="Sylfaen" w:cs="Arial"/>
                <w:lang w:val="ka-GE"/>
              </w:rPr>
              <w:t>;</w:t>
            </w:r>
          </w:p>
          <w:p w14:paraId="0D24848F" w14:textId="61A7221C" w:rsidR="0000029F" w:rsidRPr="00950092" w:rsidRDefault="0000029F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-ექიმთა რაოდენობა- 2</w:t>
            </w:r>
            <w:r w:rsidR="001E4743">
              <w:rPr>
                <w:rFonts w:ascii="Sylfaen" w:hAnsi="Sylfaen" w:cs="Arial"/>
                <w:lang w:val="ka-GE"/>
              </w:rPr>
              <w:t>0</w:t>
            </w:r>
            <w:r w:rsidRPr="00950092">
              <w:rPr>
                <w:rFonts w:ascii="Sylfaen" w:hAnsi="Sylfaen" w:cs="Arial"/>
                <w:lang w:val="ka-GE"/>
              </w:rPr>
              <w:t>;</w:t>
            </w:r>
          </w:p>
          <w:p w14:paraId="1F5B4680" w14:textId="661DF57A" w:rsidR="0000029F" w:rsidRPr="00950092" w:rsidRDefault="0000029F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-</w:t>
            </w:r>
            <w:proofErr w:type="spellStart"/>
            <w:r w:rsidRPr="00950092">
              <w:rPr>
                <w:rFonts w:ascii="Sylfaen" w:hAnsi="Sylfaen" w:cs="Arial"/>
                <w:lang w:val="ka-GE"/>
              </w:rPr>
              <w:t>საექთნო</w:t>
            </w:r>
            <w:proofErr w:type="spellEnd"/>
            <w:r w:rsidRPr="00950092">
              <w:rPr>
                <w:rFonts w:ascii="Sylfaen" w:hAnsi="Sylfaen" w:cs="Arial"/>
                <w:lang w:val="ka-GE"/>
              </w:rPr>
              <w:t xml:space="preserve"> პერსონალი - 2</w:t>
            </w:r>
            <w:r w:rsidR="001E4743">
              <w:rPr>
                <w:rFonts w:ascii="Sylfaen" w:hAnsi="Sylfaen" w:cs="Arial"/>
                <w:lang w:val="ka-GE"/>
              </w:rPr>
              <w:t>4</w:t>
            </w:r>
            <w:r w:rsidRPr="00950092">
              <w:rPr>
                <w:rFonts w:ascii="Sylfaen" w:hAnsi="Sylfaen" w:cs="Arial"/>
                <w:lang w:val="ka-GE"/>
              </w:rPr>
              <w:t>.</w:t>
            </w:r>
          </w:p>
          <w:p w14:paraId="35DA08BC" w14:textId="77777777" w:rsidR="00F41B92" w:rsidRPr="00950092" w:rsidRDefault="00F41B92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4A351AE0" w14:textId="0187C1FB" w:rsidR="0000029F" w:rsidRPr="00950092" w:rsidRDefault="0000029F" w:rsidP="00E72150">
            <w:pPr>
              <w:spacing w:after="0" w:line="240" w:lineRule="auto"/>
              <w:ind w:left="86"/>
              <w:rPr>
                <w:rFonts w:ascii="Sylfaen" w:hAnsi="Sylfaen" w:cs="Arial"/>
                <w:b/>
                <w:bCs/>
                <w:lang w:val="ka-GE"/>
              </w:rPr>
            </w:pPr>
            <w:r w:rsidRPr="00950092">
              <w:rPr>
                <w:rFonts w:ascii="Sylfaen" w:hAnsi="Sylfaen" w:cs="Arial"/>
                <w:b/>
                <w:bCs/>
                <w:lang w:val="ka-GE"/>
              </w:rPr>
              <w:t>3.სსიპ საგანგებო სიტუაციების კოორდინაციისა და  გადაუდებებლი დახმარების ცენტრი რაიონული (ჩოხატაური) სამსახური</w:t>
            </w:r>
          </w:p>
          <w:p w14:paraId="50296DA9" w14:textId="035E9DCD" w:rsidR="0000029F" w:rsidRPr="00950092" w:rsidRDefault="0000029F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- სასწრაფო დახმარების მანქანა - 3;</w:t>
            </w:r>
          </w:p>
          <w:p w14:paraId="6982BB91" w14:textId="088DDB1C" w:rsidR="0000029F" w:rsidRPr="00950092" w:rsidRDefault="0000029F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(მუნიციპალიტეტს არ აქვს რეანომობილი)</w:t>
            </w:r>
          </w:p>
          <w:p w14:paraId="451B673C" w14:textId="77777777" w:rsidR="00F41B92" w:rsidRPr="00950092" w:rsidRDefault="00F41B92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52D38074" w14:textId="1E298AB1" w:rsidR="00383E46" w:rsidRPr="00950092" w:rsidRDefault="00383E46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4</w:t>
            </w:r>
            <w:r w:rsidRPr="00950092">
              <w:rPr>
                <w:rFonts w:ascii="Sylfaen" w:hAnsi="Sylfaen" w:cs="Arial"/>
                <w:b/>
                <w:bCs/>
                <w:lang w:val="ka-GE"/>
              </w:rPr>
              <w:t>. ამბულატორი</w:t>
            </w:r>
            <w:r w:rsidR="002A5543" w:rsidRPr="00950092">
              <w:rPr>
                <w:rFonts w:ascii="Sylfaen" w:hAnsi="Sylfaen" w:cs="Arial"/>
                <w:b/>
                <w:bCs/>
                <w:lang w:val="ka-GE"/>
              </w:rPr>
              <w:t xml:space="preserve">ები </w:t>
            </w:r>
            <w:r w:rsidRPr="00950092">
              <w:rPr>
                <w:rFonts w:ascii="Sylfaen" w:hAnsi="Sylfaen" w:cs="Arial"/>
                <w:b/>
                <w:bCs/>
                <w:lang w:val="ka-GE"/>
              </w:rPr>
              <w:t xml:space="preserve"> -19</w:t>
            </w:r>
            <w:r w:rsidR="00334E33" w:rsidRPr="00950092">
              <w:rPr>
                <w:rFonts w:ascii="Sylfaen" w:hAnsi="Sylfaen" w:cs="Arial"/>
                <w:b/>
                <w:bCs/>
                <w:lang w:val="ka-GE"/>
              </w:rPr>
              <w:t xml:space="preserve"> (სოფლებში)/ჯანდაცვის სამინისტრო))</w:t>
            </w:r>
          </w:p>
          <w:p w14:paraId="1AC0CCE5" w14:textId="21FA164F" w:rsidR="00383E46" w:rsidRPr="00950092" w:rsidRDefault="006207BD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- </w:t>
            </w:r>
            <w:r w:rsidR="00383E46" w:rsidRPr="00950092">
              <w:rPr>
                <w:rFonts w:ascii="Sylfaen" w:hAnsi="Sylfaen" w:cs="Arial"/>
                <w:lang w:val="ka-GE"/>
              </w:rPr>
              <w:t>ოჯახის ექიმი 19</w:t>
            </w:r>
          </w:p>
          <w:p w14:paraId="414E1E8C" w14:textId="204DE6CF" w:rsidR="00F41B92" w:rsidRPr="00950092" w:rsidRDefault="002A5543" w:rsidP="00A36285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-ექთანი - 19.</w:t>
            </w:r>
          </w:p>
          <w:p w14:paraId="20ACF64A" w14:textId="59DDEA88" w:rsidR="005F610B" w:rsidRPr="00950092" w:rsidRDefault="005F610B" w:rsidP="00E72150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</w:p>
        </w:tc>
      </w:tr>
      <w:tr w:rsidR="00E72150" w:rsidRPr="00950092" w14:paraId="5AC2C91A" w14:textId="77777777" w:rsidTr="00A36285">
        <w:trPr>
          <w:trHeight w:val="1253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FCF18F" w14:textId="2537FB89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t>6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03221D" w14:textId="51C5405A" w:rsidR="005659D5" w:rsidRPr="00950092" w:rsidRDefault="005659D5" w:rsidP="00E72150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საავადმყოფო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საწოლების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>/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სოფლებში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0A33A" w14:textId="5A9FB3B2" w:rsidR="005659D5" w:rsidRPr="00950092" w:rsidRDefault="005659D5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 </w:t>
            </w:r>
            <w:r w:rsidR="004A0E1E" w:rsidRPr="00950092">
              <w:rPr>
                <w:rFonts w:ascii="Sylfaen" w:hAnsi="Sylfaen" w:cs="Arial"/>
                <w:lang w:val="ka-GE"/>
              </w:rPr>
              <w:t>საწოლფონდი მთლიანად ორივე კერძო კლინიკაშ</w:t>
            </w:r>
            <w:r w:rsidR="00632B97" w:rsidRPr="00950092">
              <w:rPr>
                <w:rFonts w:ascii="Sylfaen" w:hAnsi="Sylfaen" w:cs="Arial"/>
                <w:lang w:val="ka-GE"/>
              </w:rPr>
              <w:t>ი</w:t>
            </w:r>
            <w:r w:rsidR="004A0E1E" w:rsidRPr="00950092">
              <w:rPr>
                <w:rFonts w:ascii="Sylfaen" w:hAnsi="Sylfaen" w:cs="Arial"/>
                <w:lang w:val="ka-GE"/>
              </w:rPr>
              <w:t xml:space="preserve"> არის 41 (საგანგებო სიტუაციის შემთხვევეაში კლინიკაში</w:t>
            </w:r>
            <w:r w:rsidR="00632B97" w:rsidRPr="00950092">
              <w:rPr>
                <w:rFonts w:ascii="Sylfaen" w:hAnsi="Sylfaen" w:cs="Arial"/>
                <w:lang w:val="ka-GE"/>
              </w:rPr>
              <w:t xml:space="preserve"> -</w:t>
            </w:r>
            <w:r w:rsidR="004A0E1E" w:rsidRPr="00950092">
              <w:rPr>
                <w:rFonts w:ascii="Sylfaen" w:hAnsi="Sylfaen" w:cs="Arial"/>
                <w:lang w:val="ka-GE"/>
              </w:rPr>
              <w:t xml:space="preserve"> „მედალფა</w:t>
            </w:r>
            <w:r w:rsidR="00632B97" w:rsidRPr="00950092">
              <w:rPr>
                <w:rFonts w:ascii="Sylfaen" w:hAnsi="Sylfaen" w:cs="Arial"/>
                <w:lang w:val="ka-GE"/>
              </w:rPr>
              <w:t>“</w:t>
            </w:r>
            <w:r w:rsidR="004A0E1E" w:rsidRPr="00950092">
              <w:rPr>
                <w:rFonts w:ascii="Sylfaen" w:hAnsi="Sylfaen" w:cs="Arial"/>
                <w:lang w:val="ka-GE"/>
              </w:rPr>
              <w:t xml:space="preserve"> შესაძლებელია 10 საწოლის დამატება, ხოლო კლინიკაში“ჯანმრთელობის სახლი გურიაში“- 4 საწოლის)</w:t>
            </w:r>
          </w:p>
        </w:tc>
      </w:tr>
      <w:tr w:rsidR="00E72150" w:rsidRPr="00950092" w14:paraId="3F2220B1" w14:textId="77777777" w:rsidTr="00A36285">
        <w:trPr>
          <w:trHeight w:val="416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6E11E" w14:textId="6FB97089" w:rsidR="005659D5" w:rsidRPr="00950092" w:rsidRDefault="005659D5" w:rsidP="00E72150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t>7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A9CCE6" w14:textId="2329787C" w:rsidR="005659D5" w:rsidRPr="00950092" w:rsidRDefault="005659D5" w:rsidP="00E72150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სამედიცინო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პერსონალის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>/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სოფლებში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68751" w14:textId="0FD86B03" w:rsidR="005659D5" w:rsidRPr="00950092" w:rsidRDefault="005659D5" w:rsidP="00E72150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 </w:t>
            </w:r>
            <w:r w:rsidR="00A36285" w:rsidRPr="00950092">
              <w:rPr>
                <w:rFonts w:ascii="Sylfaen" w:hAnsi="Sylfaen" w:cs="Arial"/>
                <w:lang w:val="ka-GE"/>
              </w:rPr>
              <w:t xml:space="preserve">  </w:t>
            </w:r>
            <w:r w:rsidR="00973F29" w:rsidRPr="00950092">
              <w:rPr>
                <w:rFonts w:ascii="Sylfaen" w:hAnsi="Sylfaen" w:cs="Arial"/>
                <w:lang w:val="ka-GE"/>
              </w:rPr>
              <w:t>19</w:t>
            </w:r>
          </w:p>
        </w:tc>
      </w:tr>
      <w:tr w:rsidR="001E4743" w:rsidRPr="00950092" w14:paraId="721EF682" w14:textId="77777777" w:rsidTr="00A36285">
        <w:trPr>
          <w:trHeight w:val="961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E7AA94" w14:textId="381F39B2" w:rsidR="001E4743" w:rsidRPr="00950092" w:rsidRDefault="001E4743" w:rsidP="001E4743">
            <w:pPr>
              <w:spacing w:after="0" w:line="240" w:lineRule="auto"/>
              <w:ind w:left="98"/>
              <w:rPr>
                <w:rFonts w:ascii="Arial" w:hAnsi="Arial" w:cs="Arial"/>
              </w:rPr>
            </w:pPr>
            <w:r w:rsidRPr="00950092">
              <w:rPr>
                <w:rFonts w:ascii="Arial" w:hAnsi="Arial" w:cs="Arial"/>
              </w:rPr>
              <w:t>8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469DAF" w14:textId="7D979788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ადამიანთა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მასობრივი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თავშეყრის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ადგილების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(</w:t>
            </w:r>
            <w:r w:rsidRPr="00950092">
              <w:rPr>
                <w:rFonts w:ascii="Sylfaen" w:eastAsia="Times New Roman" w:hAnsi="Sylfaen" w:cs="Sylfaen"/>
                <w:lang w:val="ka-GE"/>
              </w:rPr>
              <w:t>კულტურულ</w:t>
            </w:r>
            <w:r w:rsidRPr="00950092">
              <w:rPr>
                <w:rFonts w:ascii="Arial" w:eastAsia="Times New Roman" w:hAnsi="Arial" w:cs="Arial"/>
                <w:lang w:val="ka-GE"/>
              </w:rPr>
              <w:t>-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სპორტული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საკულტო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რიტუალური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დაწესებულებები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ავტოსადგურები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ვაგზლები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</w:t>
            </w:r>
            <w:r w:rsidRPr="00950092">
              <w:rPr>
                <w:rFonts w:ascii="Arial" w:eastAsia="Times New Roman" w:hAnsi="Arial" w:cs="Arial"/>
                <w:lang w:val="ka-GE"/>
              </w:rPr>
              <w:t>.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</w:t>
            </w:r>
            <w:r w:rsidRPr="00950092">
              <w:rPr>
                <w:rFonts w:ascii="Arial" w:eastAsia="Times New Roman" w:hAnsi="Arial" w:cs="Arial"/>
                <w:lang w:val="ka-GE"/>
              </w:rPr>
              <w:t>.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2A283" w14:textId="6F78BEB0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მუზეუმი</w:t>
            </w:r>
            <w:r>
              <w:rPr>
                <w:rFonts w:ascii="Sylfaen" w:eastAsia="Calibri" w:hAnsi="Sylfaen" w:cs="Arial"/>
                <w:lang w:val="ka-GE"/>
              </w:rPr>
              <w:t xml:space="preserve"> - 4;</w:t>
            </w:r>
          </w:p>
          <w:p w14:paraId="644F1BF4" w14:textId="3F62B0EC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კლუბი</w:t>
            </w:r>
            <w:r>
              <w:rPr>
                <w:rFonts w:ascii="Sylfaen" w:eastAsia="Calibri" w:hAnsi="Sylfaen" w:cs="Arial"/>
                <w:lang w:val="ka-GE"/>
              </w:rPr>
              <w:t xml:space="preserve"> - 11;</w:t>
            </w:r>
          </w:p>
          <w:p w14:paraId="2027A041" w14:textId="1200FDD0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სამუსიკო სკოლა - 1</w:t>
            </w:r>
            <w:r>
              <w:rPr>
                <w:rFonts w:ascii="Sylfaen" w:eastAsia="Calibri" w:hAnsi="Sylfaen" w:cs="Arial"/>
                <w:lang w:val="ka-GE"/>
              </w:rPr>
              <w:t>;</w:t>
            </w:r>
            <w:r w:rsidRPr="00B426BB">
              <w:rPr>
                <w:rFonts w:ascii="Sylfaen" w:eastAsia="Calibri" w:hAnsi="Sylfaen" w:cs="Arial"/>
                <w:lang w:val="ka-GE"/>
              </w:rPr>
              <w:t xml:space="preserve"> </w:t>
            </w:r>
          </w:p>
          <w:p w14:paraId="2703537D" w14:textId="5D835847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სამხატვრო სკოლა</w:t>
            </w:r>
            <w:r>
              <w:rPr>
                <w:rFonts w:ascii="Sylfaen" w:eastAsia="Calibri" w:hAnsi="Sylfaen" w:cs="Arial"/>
                <w:lang w:val="ka-GE"/>
              </w:rPr>
              <w:t xml:space="preserve"> - 1;</w:t>
            </w:r>
            <w:r w:rsidRPr="00B426BB">
              <w:rPr>
                <w:rFonts w:ascii="Sylfaen" w:eastAsia="Calibri" w:hAnsi="Sylfaen" w:cs="Arial"/>
                <w:lang w:val="ka-GE"/>
              </w:rPr>
              <w:t xml:space="preserve"> </w:t>
            </w:r>
          </w:p>
          <w:p w14:paraId="22FC1533" w14:textId="00D60E2F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ღირსშესანიშნავი ადგილი</w:t>
            </w:r>
            <w:r>
              <w:rPr>
                <w:rFonts w:ascii="Sylfaen" w:eastAsia="Calibri" w:hAnsi="Sylfaen" w:cs="Arial"/>
                <w:lang w:val="ka-GE"/>
              </w:rPr>
              <w:t xml:space="preserve"> - 4;</w:t>
            </w:r>
          </w:p>
          <w:p w14:paraId="37193413" w14:textId="6C3FEC9B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ბიბლიოთეკა</w:t>
            </w:r>
            <w:r>
              <w:rPr>
                <w:rFonts w:ascii="Sylfaen" w:eastAsia="Calibri" w:hAnsi="Sylfaen" w:cs="Arial"/>
                <w:lang w:val="ka-GE"/>
              </w:rPr>
              <w:t xml:space="preserve"> - 19;</w:t>
            </w:r>
          </w:p>
          <w:p w14:paraId="6FEF57C0" w14:textId="3F4A158E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კულტურის ცენტრი</w:t>
            </w:r>
            <w:r>
              <w:rPr>
                <w:rFonts w:ascii="Sylfaen" w:eastAsia="Calibri" w:hAnsi="Sylfaen" w:cs="Arial"/>
                <w:lang w:val="ka-GE"/>
              </w:rPr>
              <w:t xml:space="preserve"> - 1;</w:t>
            </w:r>
            <w:r w:rsidRPr="00B426BB">
              <w:rPr>
                <w:rFonts w:ascii="Sylfaen" w:eastAsia="Calibri" w:hAnsi="Sylfaen" w:cs="Arial"/>
                <w:lang w:val="ka-GE"/>
              </w:rPr>
              <w:t xml:space="preserve"> </w:t>
            </w:r>
          </w:p>
          <w:p w14:paraId="30F7E604" w14:textId="77777777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ხელოვნების სასახლე - 1</w:t>
            </w:r>
            <w:r>
              <w:rPr>
                <w:rFonts w:ascii="Sylfaen" w:eastAsia="Calibri" w:hAnsi="Sylfaen" w:cs="Arial"/>
                <w:lang w:val="ka-GE"/>
              </w:rPr>
              <w:t>;</w:t>
            </w:r>
          </w:p>
          <w:p w14:paraId="2B46A7E0" w14:textId="0EFFBECA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კინოს სახლი</w:t>
            </w:r>
            <w:r>
              <w:rPr>
                <w:rFonts w:ascii="Sylfaen" w:eastAsia="Calibri" w:hAnsi="Sylfaen" w:cs="Arial"/>
                <w:lang w:val="ka-GE"/>
              </w:rPr>
              <w:t xml:space="preserve"> - 1;</w:t>
            </w:r>
          </w:p>
          <w:p w14:paraId="195647A6" w14:textId="1780A50A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>
              <w:rPr>
                <w:rFonts w:ascii="Sylfaen" w:eastAsia="Calibri" w:hAnsi="Sylfaen" w:cs="Arial"/>
                <w:lang w:val="ka-GE"/>
              </w:rPr>
              <w:t xml:space="preserve">გალერეა - 1; </w:t>
            </w:r>
          </w:p>
          <w:p w14:paraId="1F21A9EC" w14:textId="11B784EC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სკვერები და პარკები</w:t>
            </w:r>
            <w:r>
              <w:rPr>
                <w:rFonts w:ascii="Sylfaen" w:eastAsia="Calibri" w:hAnsi="Sylfaen" w:cs="Arial"/>
                <w:lang w:val="ka-GE"/>
              </w:rPr>
              <w:t xml:space="preserve"> - 12;</w:t>
            </w:r>
            <w:r w:rsidRPr="00B426BB">
              <w:rPr>
                <w:rFonts w:ascii="Sylfaen" w:eastAsia="Calibri" w:hAnsi="Sylfaen" w:cs="Arial"/>
                <w:lang w:val="ka-GE"/>
              </w:rPr>
              <w:t xml:space="preserve"> </w:t>
            </w:r>
          </w:p>
          <w:p w14:paraId="00BF61BB" w14:textId="35F1E789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სპორტული დაწესებულება</w:t>
            </w:r>
            <w:r>
              <w:rPr>
                <w:rFonts w:ascii="Sylfaen" w:eastAsia="Calibri" w:hAnsi="Sylfaen" w:cs="Arial"/>
                <w:lang w:val="ka-GE"/>
              </w:rPr>
              <w:t xml:space="preserve"> - 3;</w:t>
            </w:r>
            <w:r w:rsidRPr="00B426BB">
              <w:rPr>
                <w:rFonts w:ascii="Sylfaen" w:eastAsia="Calibri" w:hAnsi="Sylfaen" w:cs="Arial"/>
                <w:lang w:val="ka-GE"/>
              </w:rPr>
              <w:t xml:space="preserve"> </w:t>
            </w:r>
          </w:p>
          <w:p w14:paraId="251A809B" w14:textId="64EE607E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 w:rsidRPr="00B426BB">
              <w:rPr>
                <w:rFonts w:ascii="Sylfaen" w:eastAsia="Calibri" w:hAnsi="Sylfaen" w:cs="Arial"/>
                <w:lang w:val="ka-GE"/>
              </w:rPr>
              <w:t>კულტურული მემკვიდრეობის ძეგლები</w:t>
            </w:r>
            <w:r>
              <w:rPr>
                <w:rFonts w:ascii="Sylfaen" w:eastAsia="Calibri" w:hAnsi="Sylfaen" w:cs="Arial"/>
                <w:lang w:val="ka-GE"/>
              </w:rPr>
              <w:t>/ეკლესია მონასტრები</w:t>
            </w:r>
            <w:r w:rsidRPr="00B426BB">
              <w:rPr>
                <w:rFonts w:ascii="Sylfaen" w:eastAsia="Calibri" w:hAnsi="Sylfaen" w:cs="Arial"/>
                <w:lang w:val="ka-GE"/>
              </w:rPr>
              <w:t xml:space="preserve"> - </w:t>
            </w:r>
            <w:r>
              <w:rPr>
                <w:rFonts w:ascii="Sylfaen" w:eastAsia="Calibri" w:hAnsi="Sylfaen" w:cs="Arial"/>
                <w:lang w:val="ka-GE"/>
              </w:rPr>
              <w:t xml:space="preserve">51; ახალგაზრდული ცენტრები - 6; </w:t>
            </w:r>
          </w:p>
          <w:p w14:paraId="7FE81BDA" w14:textId="4B96DA46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>
              <w:rPr>
                <w:rFonts w:ascii="Sylfaen" w:eastAsia="Calibri" w:hAnsi="Sylfaen" w:cs="Arial"/>
                <w:lang w:val="ka-GE"/>
              </w:rPr>
              <w:t>კვების ობიექტი -9;</w:t>
            </w:r>
          </w:p>
          <w:p w14:paraId="2D58EE39" w14:textId="4E58BF1C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>
              <w:rPr>
                <w:rFonts w:ascii="Sylfaen" w:eastAsia="Calibri" w:hAnsi="Sylfaen" w:cs="Arial"/>
                <w:lang w:val="ka-GE"/>
              </w:rPr>
              <w:t>აგრარული ბაზარი -2;</w:t>
            </w:r>
          </w:p>
          <w:p w14:paraId="72312B13" w14:textId="2741B243" w:rsidR="001E4743" w:rsidRDefault="001E4743" w:rsidP="001E4743">
            <w:pPr>
              <w:spacing w:after="0" w:line="240" w:lineRule="auto"/>
              <w:jc w:val="both"/>
              <w:rPr>
                <w:rFonts w:ascii="Sylfaen" w:eastAsia="Calibri" w:hAnsi="Sylfaen" w:cs="Arial"/>
                <w:lang w:val="ka-GE"/>
              </w:rPr>
            </w:pPr>
            <w:r>
              <w:rPr>
                <w:rFonts w:ascii="Sylfaen" w:eastAsia="Calibri" w:hAnsi="Sylfaen" w:cs="Arial"/>
                <w:lang w:val="ka-GE"/>
              </w:rPr>
              <w:t>ავტოსადგური - 1;</w:t>
            </w:r>
          </w:p>
          <w:p w14:paraId="3607B7C1" w14:textId="1E60857D" w:rsidR="001E4743" w:rsidRPr="00B426BB" w:rsidRDefault="001E4743" w:rsidP="001E4743">
            <w:pPr>
              <w:spacing w:after="0" w:line="240" w:lineRule="auto"/>
              <w:jc w:val="both"/>
            </w:pPr>
            <w:r>
              <w:rPr>
                <w:rFonts w:ascii="Sylfaen" w:eastAsia="Calibri" w:hAnsi="Sylfaen" w:cs="Arial"/>
                <w:lang w:val="ka-GE"/>
              </w:rPr>
              <w:t xml:space="preserve">სავაჭრო ობიექტები, </w:t>
            </w:r>
            <w:proofErr w:type="spellStart"/>
            <w:r>
              <w:rPr>
                <w:rFonts w:ascii="Sylfaen" w:eastAsia="Calibri" w:hAnsi="Sylfaen" w:cs="Arial"/>
                <w:lang w:val="ka-GE"/>
              </w:rPr>
              <w:t>მ.შ</w:t>
            </w:r>
            <w:proofErr w:type="spellEnd"/>
            <w:r>
              <w:rPr>
                <w:rFonts w:ascii="Sylfaen" w:eastAsia="Calibri" w:hAnsi="Sylfaen" w:cs="Arial"/>
                <w:lang w:val="ka-GE"/>
              </w:rPr>
              <w:t xml:space="preserve"> ქსელური - 17).</w:t>
            </w:r>
          </w:p>
          <w:p w14:paraId="15AB9279" w14:textId="12C170B5" w:rsidR="001E4743" w:rsidRPr="001E4743" w:rsidRDefault="001E4743" w:rsidP="001E4743">
            <w:pPr>
              <w:spacing w:after="0" w:line="240" w:lineRule="auto"/>
              <w:jc w:val="both"/>
              <w:rPr>
                <w:rFonts w:ascii="Sylfaen" w:hAnsi="Sylfaen" w:cs="Arial"/>
                <w:lang w:val="ka-GE"/>
              </w:rPr>
            </w:pPr>
          </w:p>
        </w:tc>
      </w:tr>
      <w:tr w:rsidR="001E4743" w:rsidRPr="00950092" w14:paraId="56433EBE" w14:textId="77777777" w:rsidTr="00A36285">
        <w:trPr>
          <w:trHeight w:val="412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9FBC31" w14:textId="116C147C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lastRenderedPageBreak/>
              <w:t>9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581506" w14:textId="0A58A0A7" w:rsidR="001E4743" w:rsidRPr="00950092" w:rsidRDefault="001E4743" w:rsidP="001E4743">
            <w:pPr>
              <w:spacing w:after="0" w:line="240" w:lineRule="auto"/>
              <w:ind w:left="175"/>
              <w:rPr>
                <w:rFonts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შრომისუნარიანი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მოსახლეობის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26396" w14:textId="6053025B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   7981 </w:t>
            </w:r>
          </w:p>
        </w:tc>
      </w:tr>
      <w:tr w:rsidR="001E4743" w:rsidRPr="00950092" w14:paraId="54298BF9" w14:textId="77777777" w:rsidTr="00A36285">
        <w:trPr>
          <w:trHeight w:val="1382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C4931B" w14:textId="0E62091A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10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396A7B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eastAsia="Times New Roman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დასაქმებული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მოსახლეობის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</w:p>
          <w:p w14:paraId="0A00B732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Sylfaen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შრომისუნარიანი</w:t>
            </w:r>
          </w:p>
          <w:p w14:paraId="4F54FACF" w14:textId="0A26B52A" w:rsidR="001E4743" w:rsidRPr="00950092" w:rsidRDefault="001E4743" w:rsidP="001E4743">
            <w:pPr>
              <w:spacing w:after="0" w:line="240" w:lineRule="auto"/>
              <w:ind w:left="175"/>
              <w:rPr>
                <w:rFonts w:eastAsia="Times New Roman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</w:p>
          <w:p w14:paraId="5EC4C684" w14:textId="3653FE71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მოსახლეობის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%,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>:</w:t>
            </w:r>
          </w:p>
          <w:p w14:paraId="3E0098C9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-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წარმოებაში</w:t>
            </w:r>
          </w:p>
          <w:p w14:paraId="6CCAE346" w14:textId="37F220E6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-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მომსახურების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სფეროში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C0EB5" w14:textId="0A0C31A1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  </w:t>
            </w:r>
            <w:r w:rsidRPr="00950092">
              <w:rPr>
                <w:rFonts w:ascii="Sylfaen" w:hAnsi="Sylfaen" w:cs="Arial"/>
              </w:rPr>
              <w:t>4</w:t>
            </w:r>
            <w:r w:rsidRPr="00950092">
              <w:rPr>
                <w:rFonts w:ascii="Sylfaen" w:hAnsi="Sylfaen" w:cs="Arial"/>
                <w:lang w:val="ka-GE"/>
              </w:rPr>
              <w:t xml:space="preserve"> </w:t>
            </w:r>
            <w:r w:rsidRPr="00950092">
              <w:rPr>
                <w:rFonts w:ascii="Sylfaen" w:hAnsi="Sylfaen" w:cs="Arial"/>
              </w:rPr>
              <w:t>039</w:t>
            </w:r>
          </w:p>
          <w:p w14:paraId="1E4A099D" w14:textId="195F8642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</w:p>
          <w:p w14:paraId="47FC54F4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  </w:t>
            </w:r>
          </w:p>
          <w:p w14:paraId="0BE3C5ED" w14:textId="339A3A8A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  </w:t>
            </w:r>
            <w:r w:rsidRPr="00950092">
              <w:rPr>
                <w:rFonts w:ascii="Sylfaen" w:hAnsi="Sylfaen" w:cs="Arial"/>
              </w:rPr>
              <w:t>50.6%</w:t>
            </w:r>
          </w:p>
          <w:p w14:paraId="01527A46" w14:textId="011AEF3E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b/>
                <w:lang w:val="ka-GE"/>
              </w:rPr>
            </w:pPr>
          </w:p>
        </w:tc>
      </w:tr>
      <w:tr w:rsidR="001E4743" w:rsidRPr="00950092" w14:paraId="24FE9B07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9D8604" w14:textId="159D5C19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11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E4F523" w14:textId="5CBA89DB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შრომისუუნარო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მოსახლეობის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>:</w:t>
            </w:r>
          </w:p>
          <w:p w14:paraId="2D97A166" w14:textId="48C798CF" w:rsidR="001E4743" w:rsidRPr="00950092" w:rsidRDefault="001E4743" w:rsidP="001E4743">
            <w:pPr>
              <w:spacing w:after="0" w:line="240" w:lineRule="auto"/>
              <w:ind w:left="175"/>
              <w:rPr>
                <w:rFonts w:eastAsia="Times New Roman" w:cs="Arial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პენსიონერთა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საერთო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</w:rPr>
              <w:t>:</w:t>
            </w:r>
          </w:p>
          <w:p w14:paraId="109D3AE6" w14:textId="1A022CCA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</w:p>
          <w:p w14:paraId="7AE954B4" w14:textId="66F286AD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Sylfaen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-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ასაკის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მიხედვით</w:t>
            </w:r>
          </w:p>
          <w:p w14:paraId="012583E7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Sylfaen"/>
                <w:lang w:val="ka-GE"/>
              </w:rPr>
            </w:pPr>
          </w:p>
          <w:p w14:paraId="63857DA2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</w:p>
          <w:p w14:paraId="646384B6" w14:textId="1741DB5C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Arial"/>
                <w:lang w:val="ka-GE"/>
              </w:rPr>
            </w:pPr>
            <w:r w:rsidRPr="00950092">
              <w:rPr>
                <w:rFonts w:ascii="Sylfaen" w:eastAsia="Times New Roman" w:hAnsi="Sylfaen" w:cs="Arial"/>
                <w:lang w:val="ka-GE"/>
              </w:rPr>
              <w:t>-შეზღუდული შესაძლებლობის მქონე პირი</w:t>
            </w:r>
          </w:p>
          <w:p w14:paraId="548912DE" w14:textId="29A5A7B4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Arial"/>
                <w:lang w:val="ka-GE"/>
              </w:rPr>
            </w:pPr>
          </w:p>
          <w:p w14:paraId="531F667A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Arial"/>
              </w:rPr>
            </w:pPr>
          </w:p>
          <w:p w14:paraId="58E715C1" w14:textId="5204D9BC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Sylfaen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>- 6-</w:t>
            </w:r>
            <w:r w:rsidRPr="00950092">
              <w:rPr>
                <w:rFonts w:ascii="Sylfaen" w:eastAsia="Times New Roman" w:hAnsi="Sylfaen" w:cs="Sylfaen"/>
                <w:lang w:val="ka-GE"/>
              </w:rPr>
              <w:t>წლამდე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ასაკის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ბავშვების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</w:p>
          <w:p w14:paraId="1F21D00D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</w:p>
          <w:p w14:paraId="58EBA04E" w14:textId="343A6C93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- 70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წლის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ასაკის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ზევით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ადამიანების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42327" w14:textId="25BC60F6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9319</w:t>
            </w:r>
          </w:p>
          <w:p w14:paraId="7D19BACA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6276547C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37A1ACE0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3BA92733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14903DD4" w14:textId="6B53F04E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2024 წლის მონაცემებით ჩოხატაურის მუნიციპალიტეტში ასაკით პენსიონერი არის- 4 655 პირი;</w:t>
            </w:r>
          </w:p>
          <w:p w14:paraId="0E36CA10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1F1FE2A8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სოციალური პაკეტის მიმღებ შშმ პირთა რაოდენობა - 760 (აქედან დამატებით მიზნობრივი სოციალური დახმარების მიმღებია -335  შშმ პირი)</w:t>
            </w:r>
          </w:p>
          <w:p w14:paraId="33606CB9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5788119D" w14:textId="36C00238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878</w:t>
            </w:r>
          </w:p>
          <w:p w14:paraId="7F21E2C0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15153ED1" w14:textId="4C92CC9A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3026</w:t>
            </w:r>
          </w:p>
          <w:p w14:paraId="0162BF0F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26D8ADFA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7F0C2B3A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7B494213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672B4874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1FB17EBF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0A3499A9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3F43BEE1" w14:textId="77581BEF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</w:p>
        </w:tc>
      </w:tr>
      <w:tr w:rsidR="001E4743" w:rsidRPr="00950092" w14:paraId="10914D81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7B397F" w14:textId="2D7969BA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12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E147D" w14:textId="19875D1F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საავტომობილო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გზების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საერთო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სიგრძე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კმ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.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/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საერთო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სარგებლობის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/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მყარ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საფარიანი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16B44" w14:textId="09F53347" w:rsidR="001E4743" w:rsidRPr="00950092" w:rsidRDefault="001E4743" w:rsidP="001E4743">
            <w:pPr>
              <w:spacing w:after="0" w:line="240" w:lineRule="auto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b/>
                <w:bCs/>
              </w:rPr>
              <w:t xml:space="preserve">  </w:t>
            </w:r>
            <w:r w:rsidRPr="00950092">
              <w:rPr>
                <w:rFonts w:ascii="Sylfaen" w:hAnsi="Sylfaen" w:cs="Arial"/>
                <w:b/>
                <w:bCs/>
                <w:lang w:val="ka-GE"/>
              </w:rPr>
              <w:t>1</w:t>
            </w:r>
            <w:r w:rsidRPr="00950092">
              <w:rPr>
                <w:rFonts w:ascii="Sylfaen" w:hAnsi="Sylfaen" w:cs="Arial"/>
                <w:bCs/>
                <w:lang w:val="ka-GE"/>
              </w:rPr>
              <w:t>. საჯავახო-ჩოხატაური-ოზურგეთი- ქობულეთი</w:t>
            </w:r>
            <w:r w:rsidRPr="00950092">
              <w:rPr>
                <w:rFonts w:ascii="Sylfaen" w:hAnsi="Sylfaen" w:cs="Arial"/>
                <w:lang w:val="ka-GE"/>
              </w:rPr>
              <w:t xml:space="preserve"> (შიდასახელმწიფოებრივი გზა(ჩოხატაურის მონაკვეთი))-  22 კმ.</w:t>
            </w:r>
          </w:p>
          <w:p w14:paraId="6B7757AD" w14:textId="5C6B75B1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lang w:val="ka-GE"/>
              </w:rPr>
            </w:pPr>
          </w:p>
          <w:p w14:paraId="218EEC3B" w14:textId="7A9A2C02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bCs/>
                <w:lang w:val="ka-GE"/>
              </w:rPr>
              <w:t xml:space="preserve">2. ჩოხატაური-ბახმარო </w:t>
            </w:r>
            <w:r w:rsidRPr="00950092">
              <w:rPr>
                <w:rFonts w:ascii="Sylfaen" w:hAnsi="Sylfaen" w:cs="Arial"/>
                <w:lang w:val="ka-GE"/>
              </w:rPr>
              <w:t>(შიდასახელმწიფოებრივი გზა) – 53 კმ.</w:t>
            </w:r>
          </w:p>
          <w:p w14:paraId="079741AA" w14:textId="50BED0D4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lang w:val="ka-GE"/>
              </w:rPr>
            </w:pPr>
          </w:p>
          <w:p w14:paraId="435E2617" w14:textId="449288C5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bCs/>
                <w:lang w:val="ka-GE"/>
              </w:rPr>
              <w:t>3</w:t>
            </w:r>
            <w:r w:rsidRPr="00950092">
              <w:rPr>
                <w:rFonts w:ascii="Sylfaen" w:hAnsi="Sylfaen" w:cs="Arial"/>
                <w:lang w:val="ka-GE"/>
              </w:rPr>
              <w:t>.ჩოხატაური-ზომლეთი (შიდასახელმწიფოებრივი გზა) – 15 კმ.</w:t>
            </w:r>
          </w:p>
          <w:p w14:paraId="4495C47C" w14:textId="409F977F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lang w:val="ka-GE"/>
              </w:rPr>
            </w:pPr>
          </w:p>
          <w:p w14:paraId="4583C3CB" w14:textId="5183F187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bCs/>
                <w:lang w:val="ka-GE"/>
              </w:rPr>
            </w:pPr>
            <w:r w:rsidRPr="00950092">
              <w:rPr>
                <w:rFonts w:ascii="Sylfaen" w:hAnsi="Sylfaen" w:cs="Arial"/>
                <w:bCs/>
                <w:lang w:val="ka-GE"/>
              </w:rPr>
              <w:t>ადგილობრივი გზები: 1643 კმ.</w:t>
            </w:r>
          </w:p>
          <w:p w14:paraId="10E6799C" w14:textId="674D0C37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bCs/>
                <w:lang w:val="ka-GE"/>
              </w:rPr>
            </w:pPr>
            <w:r w:rsidRPr="00950092">
              <w:rPr>
                <w:rFonts w:ascii="Sylfaen" w:hAnsi="Sylfaen" w:cs="Arial"/>
                <w:bCs/>
                <w:lang w:val="ka-GE"/>
              </w:rPr>
              <w:t>/ასფალტბეტონის და ბეტონის საფარიანი გზები/</w:t>
            </w:r>
          </w:p>
          <w:p w14:paraId="546A8A24" w14:textId="77777777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bCs/>
                <w:lang w:val="ka-GE"/>
              </w:rPr>
            </w:pPr>
          </w:p>
          <w:p w14:paraId="6C443AD1" w14:textId="1F5EBF88" w:rsidR="001E4743" w:rsidRPr="00950092" w:rsidRDefault="001E4743" w:rsidP="001E4743">
            <w:pPr>
              <w:spacing w:after="0" w:line="240" w:lineRule="auto"/>
              <w:ind w:left="139"/>
              <w:rPr>
                <w:rFonts w:ascii="Sylfaen" w:hAnsi="Sylfaen" w:cs="Arial"/>
                <w:lang w:val="ka-GE"/>
              </w:rPr>
            </w:pPr>
          </w:p>
        </w:tc>
      </w:tr>
      <w:tr w:rsidR="001E4743" w:rsidRPr="00950092" w14:paraId="5CB0C4E6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8B94C6" w14:textId="76E2F710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13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56FECB" w14:textId="790C26C1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დასახლებული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პუნქტების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რომელთან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lastRenderedPageBreak/>
              <w:t>მისასვლელი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გზა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გრუნტისაა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/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საერთო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%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97CAC" w14:textId="68693752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lastRenderedPageBreak/>
              <w:t>   25%</w:t>
            </w:r>
          </w:p>
        </w:tc>
      </w:tr>
      <w:tr w:rsidR="001E4743" w:rsidRPr="00950092" w14:paraId="40B79D9F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C56A44" w14:textId="2794A7BE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14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7E937C" w14:textId="6237B8AA" w:rsidR="001E4743" w:rsidRPr="00950092" w:rsidRDefault="001E4743" w:rsidP="001E4743">
            <w:pPr>
              <w:spacing w:after="0" w:line="240" w:lineRule="auto"/>
              <w:ind w:left="138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სატელეფონო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კავშირის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არმქონე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(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მიუწვდომელია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მობილური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ქსელისათვის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)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დასახლებული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პუნქტების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/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საერთო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%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CAD0E" w14:textId="06019240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 0</w:t>
            </w:r>
          </w:p>
        </w:tc>
      </w:tr>
      <w:tr w:rsidR="001E4743" w:rsidRPr="00950092" w14:paraId="6B32C1EB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D220A2" w14:textId="6D436914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15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26A4B1" w14:textId="554C9E8B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ადმინისტრაციული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დანაყოფები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რომელთა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ფარგლებშიც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განთავსებულია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გამორეცხვის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დატბორვის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ზვავის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მეწყრის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სხვა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რისკის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ქვეშ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მყოფი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საავტომობილო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გზების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უბნები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B1BF3" w14:textId="6AF28179" w:rsidR="001E4743" w:rsidRPr="00950092" w:rsidRDefault="001E4743" w:rsidP="001E474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706" w:hanging="283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სოფ. დიდივანი</w:t>
            </w:r>
          </w:p>
          <w:p w14:paraId="2446AA8C" w14:textId="0FA5C302" w:rsidR="001E4743" w:rsidRPr="00950092" w:rsidRDefault="001E4743" w:rsidP="001E474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706" w:hanging="283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სოფ. შუა სურები</w:t>
            </w:r>
          </w:p>
          <w:p w14:paraId="5F3E27D6" w14:textId="7954274A" w:rsidR="001E4743" w:rsidRPr="00950092" w:rsidRDefault="001E4743" w:rsidP="001E474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706" w:hanging="283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სოფ. საჭამიასერი</w:t>
            </w:r>
          </w:p>
          <w:p w14:paraId="3DC3EB16" w14:textId="2C743187" w:rsidR="001E4743" w:rsidRPr="00950092" w:rsidRDefault="001E4743" w:rsidP="001E474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706" w:hanging="283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სოფ. ერკეთი</w:t>
            </w:r>
          </w:p>
          <w:p w14:paraId="7C711ACB" w14:textId="478D5355" w:rsidR="001E4743" w:rsidRPr="00950092" w:rsidRDefault="001E4743" w:rsidP="001E474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706" w:hanging="283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სოფ. კოხნარი</w:t>
            </w:r>
          </w:p>
          <w:p w14:paraId="66CAEAB8" w14:textId="367F76FD" w:rsidR="001E4743" w:rsidRPr="00950092" w:rsidRDefault="001E4743" w:rsidP="001E474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706" w:hanging="283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სოფ. ნაბეღლავი </w:t>
            </w:r>
          </w:p>
          <w:p w14:paraId="5E3AE94A" w14:textId="1189ED87" w:rsidR="001E4743" w:rsidRPr="00950092" w:rsidRDefault="001E4743" w:rsidP="001E474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706" w:hanging="283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სოფ. ქვაბღა</w:t>
            </w:r>
          </w:p>
          <w:p w14:paraId="78E71DD0" w14:textId="63A22B86" w:rsidR="001E4743" w:rsidRPr="00950092" w:rsidRDefault="001E4743" w:rsidP="001E4743">
            <w:pPr>
              <w:spacing w:after="0" w:line="240" w:lineRule="auto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</w:rPr>
              <w:t xml:space="preserve">       -   </w:t>
            </w:r>
            <w:r w:rsidRPr="00950092">
              <w:rPr>
                <w:rFonts w:ascii="Sylfaen" w:hAnsi="Sylfaen" w:cs="Arial"/>
                <w:lang w:val="ka-GE"/>
              </w:rPr>
              <w:t>სოფ. ფარცხმა</w:t>
            </w:r>
          </w:p>
          <w:p w14:paraId="47091991" w14:textId="25EE452B" w:rsidR="001E4743" w:rsidRPr="00950092" w:rsidRDefault="001E4743" w:rsidP="001E4743">
            <w:pPr>
              <w:spacing w:after="0" w:line="240" w:lineRule="auto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</w:rPr>
              <w:t xml:space="preserve">       -  </w:t>
            </w:r>
            <w:r w:rsidRPr="00950092">
              <w:rPr>
                <w:rFonts w:ascii="Sylfaen" w:hAnsi="Sylfaen" w:cs="Arial"/>
                <w:lang w:val="ka-GE"/>
              </w:rPr>
              <w:t xml:space="preserve"> დაბა ბახმარო</w:t>
            </w:r>
          </w:p>
          <w:p w14:paraId="1B8D040E" w14:textId="40E038DF" w:rsidR="001E4743" w:rsidRPr="00950092" w:rsidRDefault="001E4743" w:rsidP="001E4743">
            <w:pPr>
              <w:spacing w:after="0" w:line="240" w:lineRule="auto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</w:rPr>
              <w:t xml:space="preserve">       - </w:t>
            </w:r>
            <w:r w:rsidRPr="00950092">
              <w:rPr>
                <w:rFonts w:ascii="Sylfaen" w:hAnsi="Sylfaen" w:cs="Arial"/>
                <w:lang w:val="ka-GE"/>
              </w:rPr>
              <w:t xml:space="preserve"> </w:t>
            </w:r>
            <w:r w:rsidRPr="00950092">
              <w:rPr>
                <w:rFonts w:ascii="Sylfaen" w:hAnsi="Sylfaen" w:cs="Arial"/>
              </w:rPr>
              <w:t xml:space="preserve"> </w:t>
            </w:r>
            <w:r w:rsidRPr="00950092">
              <w:rPr>
                <w:rFonts w:ascii="Sylfaen" w:hAnsi="Sylfaen" w:cs="Arial"/>
                <w:lang w:val="ka-GE"/>
              </w:rPr>
              <w:t>სოფ. ზემოხეთი</w:t>
            </w:r>
          </w:p>
          <w:p w14:paraId="190D0183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68890286" w14:textId="6F33761A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</w:tc>
      </w:tr>
      <w:tr w:rsidR="001E4743" w:rsidRPr="00950092" w14:paraId="018282CF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444061" w14:textId="73C325D9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16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463C26" w14:textId="1793014E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საავტომობილო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ხიდების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0383E" w14:textId="464A8513" w:rsidR="001E4743" w:rsidRPr="00950092" w:rsidRDefault="001E4743" w:rsidP="001E4743">
            <w:pPr>
              <w:spacing w:after="0" w:line="240" w:lineRule="auto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 </w:t>
            </w:r>
            <w:r w:rsidRPr="00950092">
              <w:rPr>
                <w:rFonts w:ascii="Sylfaen" w:hAnsi="Sylfaen" w:cs="Arial"/>
                <w:bCs/>
                <w:lang w:val="ka-GE"/>
              </w:rPr>
              <w:t>44 ხიდი</w:t>
            </w:r>
            <w:r w:rsidRPr="00950092">
              <w:rPr>
                <w:rFonts w:ascii="Sylfaen" w:hAnsi="Sylfaen" w:cs="Arial"/>
                <w:lang w:val="ka-GE"/>
              </w:rPr>
              <w:t xml:space="preserve"> (საავტომობილო)მ</w:t>
            </w:r>
            <w:r w:rsidRPr="00950092">
              <w:rPr>
                <w:rFonts w:ascii="Sylfaen" w:hAnsi="Sylfaen" w:cs="Arial"/>
                <w:bCs/>
                <w:lang w:val="ka-GE"/>
              </w:rPr>
              <w:t>უნიციპალიტეტის ბალანსზე</w:t>
            </w:r>
          </w:p>
          <w:p w14:paraId="0E01A81A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77C8C7A5" w14:textId="6399DFAC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bCs/>
                <w:lang w:val="ka-GE"/>
              </w:rPr>
            </w:pPr>
            <w:r w:rsidRPr="00950092">
              <w:rPr>
                <w:rFonts w:ascii="Sylfaen" w:hAnsi="Sylfaen" w:cs="Arial"/>
                <w:bCs/>
                <w:lang w:val="ka-GE"/>
              </w:rPr>
              <w:t>8 ხიდი</w:t>
            </w:r>
            <w:r w:rsidRPr="00950092">
              <w:rPr>
                <w:rFonts w:ascii="Sylfaen" w:hAnsi="Sylfaen" w:cs="Arial"/>
                <w:lang w:val="ka-GE"/>
              </w:rPr>
              <w:t xml:space="preserve">  (საავტომობილო) </w:t>
            </w:r>
            <w:r w:rsidRPr="00950092">
              <w:rPr>
                <w:rFonts w:ascii="Sylfaen" w:hAnsi="Sylfaen" w:cs="Arial"/>
                <w:bCs/>
                <w:lang w:val="ka-GE"/>
              </w:rPr>
              <w:t>საგზაო დეპარტამენტის</w:t>
            </w:r>
            <w:r w:rsidRPr="00950092">
              <w:rPr>
                <w:rFonts w:ascii="Sylfaen" w:hAnsi="Sylfaen" w:cs="Arial"/>
                <w:lang w:val="ka-GE"/>
              </w:rPr>
              <w:t xml:space="preserve"> ბ</w:t>
            </w:r>
            <w:r w:rsidRPr="00950092">
              <w:rPr>
                <w:rFonts w:ascii="Sylfaen" w:hAnsi="Sylfaen" w:cs="Arial"/>
                <w:bCs/>
                <w:lang w:val="ka-GE"/>
              </w:rPr>
              <w:t>ალანსზე</w:t>
            </w:r>
          </w:p>
          <w:p w14:paraId="234E45B5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427E474F" w14:textId="709AA56A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</w:tc>
      </w:tr>
      <w:tr w:rsidR="001E4743" w:rsidRPr="00950092" w14:paraId="58E5E477" w14:textId="77777777" w:rsidTr="00A36285"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5FE9E0" w14:textId="4676BEE4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17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E10244" w14:textId="297DBDA9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არხებისა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მათზე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ჩამკეტების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08DA0" w14:textId="69BF6003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 0</w:t>
            </w:r>
          </w:p>
        </w:tc>
      </w:tr>
      <w:tr w:rsidR="001E4743" w:rsidRPr="00950092" w14:paraId="5C07FBDE" w14:textId="77777777" w:rsidTr="00A36285">
        <w:trPr>
          <w:trHeight w:val="2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9957F3" w14:textId="713DEF94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18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5E0CA0" w14:textId="1F7D027F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აეროპორტებისა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მფრინავი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აპარატის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დასაჯდომი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მოედნების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ადგილმდებარეობა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1ED2C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დაბა ჩოხატაურის ცენტრალური სტადიონის ტერიტორია; დაბა ბახმაროში სატელევიზიო ანძის მიმდებარე ტერიტორია.</w:t>
            </w:r>
          </w:p>
          <w:p w14:paraId="71476C05" w14:textId="1B82292A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</w:tc>
      </w:tr>
      <w:tr w:rsidR="001E4743" w:rsidRPr="00950092" w14:paraId="7165EC12" w14:textId="77777777" w:rsidTr="00A36285">
        <w:trPr>
          <w:trHeight w:val="2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6F9E4C" w14:textId="639C8BCC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19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4C1D2A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მაგისტრალური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მილსადენების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სიგრძე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კმ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.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მათ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შორის</w:t>
            </w:r>
            <w:r w:rsidRPr="00950092">
              <w:rPr>
                <w:rFonts w:ascii="Arial" w:eastAsia="Times New Roman" w:hAnsi="Arial" w:cs="Arial"/>
                <w:lang w:val="ka-GE"/>
              </w:rPr>
              <w:t>:</w:t>
            </w:r>
          </w:p>
          <w:p w14:paraId="4807875C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-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ნავთობსადენი</w:t>
            </w:r>
          </w:p>
          <w:p w14:paraId="63E0A99D" w14:textId="77777777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eastAsia="Times New Roman" w:hAnsi="Arial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-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გაზსადენი</w:t>
            </w:r>
          </w:p>
          <w:p w14:paraId="1F18A433" w14:textId="3CD7DA08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Arial" w:eastAsia="Times New Roman" w:hAnsi="Arial" w:cs="Arial"/>
                <w:lang w:val="ka-GE"/>
              </w:rPr>
              <w:t xml:space="preserve">-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და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სხვა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0DEDA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0E493D9D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27CDC377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</w:p>
          <w:p w14:paraId="285581FE" w14:textId="77777777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bookmarkStart w:id="0" w:name="_GoBack"/>
            <w:bookmarkEnd w:id="0"/>
          </w:p>
          <w:p w14:paraId="0F600329" w14:textId="49635E12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გაზსადენის </w:t>
            </w:r>
            <w:r>
              <w:rPr>
                <w:rFonts w:ascii="Sylfaen" w:hAnsi="Sylfaen" w:cs="Arial"/>
                <w:lang w:val="ka-GE"/>
              </w:rPr>
              <w:t>მილის</w:t>
            </w:r>
            <w:r w:rsidRPr="00950092">
              <w:rPr>
                <w:rFonts w:ascii="Sylfaen" w:hAnsi="Sylfaen" w:cs="Arial"/>
                <w:lang w:val="ka-GE"/>
              </w:rPr>
              <w:t xml:space="preserve"> სიგრძე - 591 კმ</w:t>
            </w:r>
            <w:r w:rsidRPr="00950092">
              <w:rPr>
                <w:rFonts w:ascii="Sylfaen" w:hAnsi="Sylfaen" w:cs="Arial"/>
                <w:b/>
                <w:lang w:val="ka-GE"/>
              </w:rPr>
              <w:t xml:space="preserve"> </w:t>
            </w:r>
          </w:p>
        </w:tc>
      </w:tr>
      <w:tr w:rsidR="001E4743" w:rsidRPr="00950092" w14:paraId="3369A5A3" w14:textId="77777777" w:rsidTr="00E3315C">
        <w:trPr>
          <w:trHeight w:val="2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26A3AB" w14:textId="74198127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20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61DE5F" w14:textId="04164123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ელექტროგადამცემი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ხაზების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სიგრძე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, </w:t>
            </w:r>
            <w:r w:rsidRPr="00950092">
              <w:rPr>
                <w:rFonts w:ascii="Arial" w:eastAsia="Times New Roman" w:hAnsi="Arial" w:cs="Arial"/>
              </w:rPr>
              <w:t>(</w:t>
            </w:r>
            <w:r w:rsidRPr="00950092">
              <w:rPr>
                <w:rFonts w:ascii="Sylfaen" w:eastAsia="Times New Roman" w:hAnsi="Sylfaen" w:cs="Sylfaen"/>
                <w:lang w:val="ka-GE"/>
              </w:rPr>
              <w:t>კმ</w:t>
            </w:r>
            <w:r w:rsidRPr="00950092">
              <w:rPr>
                <w:rFonts w:ascii="Sylfaen" w:eastAsia="Times New Roman" w:hAnsi="Sylfaen" w:cs="Sylfaen"/>
              </w:rPr>
              <w:t>)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41553B" w14:textId="64CD945C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  <w:r w:rsidRPr="00950092">
              <w:rPr>
                <w:rFonts w:ascii="Sylfaen" w:hAnsi="Sylfaen" w:cs="Arial"/>
                <w:lang w:val="ka-GE"/>
              </w:rPr>
              <w:t>- 04 კვლ -680 კმ</w:t>
            </w:r>
            <w:r w:rsidRPr="00950092">
              <w:rPr>
                <w:rFonts w:ascii="Sylfaen" w:hAnsi="Sylfaen" w:cs="Arial"/>
              </w:rPr>
              <w:t>;</w:t>
            </w:r>
          </w:p>
          <w:p w14:paraId="02E717F5" w14:textId="1B03ED8D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- 10 კვლ - 180 კმ;</w:t>
            </w:r>
          </w:p>
          <w:p w14:paraId="683B8170" w14:textId="0DF0C661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- 35 კვლ – 59 კმ;</w:t>
            </w:r>
          </w:p>
          <w:p w14:paraId="0A9C90BF" w14:textId="4DC97013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- 110 კვლ - 51.7 კმ.</w:t>
            </w:r>
          </w:p>
        </w:tc>
      </w:tr>
      <w:tr w:rsidR="001E4743" w:rsidRPr="00950092" w14:paraId="56752385" w14:textId="77777777" w:rsidTr="00A36285">
        <w:trPr>
          <w:trHeight w:val="2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7E1099" w14:textId="74084024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21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F66DE" w14:textId="361A48EE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ავარიული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შენობა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>-</w:t>
            </w:r>
            <w:r w:rsidRPr="00950092">
              <w:rPr>
                <w:rFonts w:ascii="Sylfaen" w:eastAsia="Times New Roman" w:hAnsi="Sylfaen" w:cs="Sylfaen"/>
                <w:lang w:val="ka-GE"/>
              </w:rPr>
              <w:t>ნაგებობების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75B138" w14:textId="117F2B1F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რაოდენობა                                  საკუთრება   </w:t>
            </w:r>
          </w:p>
          <w:p w14:paraId="7D2A2FB5" w14:textId="2913A4FB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45                                       მუნიციპალური/სახელმწიფო</w:t>
            </w:r>
          </w:p>
        </w:tc>
      </w:tr>
      <w:tr w:rsidR="001E4743" w:rsidRPr="00950092" w14:paraId="683E907F" w14:textId="77777777" w:rsidTr="00A36285">
        <w:trPr>
          <w:trHeight w:val="2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827DE8" w14:textId="1C33FBB4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22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250E77" w14:textId="296C9500" w:rsidR="001E4743" w:rsidRPr="00950092" w:rsidRDefault="001E4743" w:rsidP="001E4743">
            <w:pPr>
              <w:spacing w:after="0" w:line="240" w:lineRule="auto"/>
              <w:ind w:left="175"/>
              <w:rPr>
                <w:rFonts w:ascii="Arial" w:hAnsi="Arial" w:cs="Arial"/>
                <w:lang w:val="ka-GE"/>
              </w:rPr>
            </w:pPr>
            <w:r w:rsidRPr="00950092">
              <w:rPr>
                <w:rFonts w:ascii="Sylfaen" w:eastAsia="Times New Roman" w:hAnsi="Sylfaen" w:cs="Sylfaen"/>
                <w:lang w:val="ka-GE"/>
              </w:rPr>
              <w:t>სამოქალაქო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თავდაცვის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ნაგებობების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(</w:t>
            </w:r>
            <w:r w:rsidRPr="00950092">
              <w:rPr>
                <w:rFonts w:ascii="Sylfaen" w:eastAsia="Times New Roman" w:hAnsi="Sylfaen" w:cs="Sylfaen"/>
                <w:lang w:val="ka-GE"/>
              </w:rPr>
              <w:t>თავშესაფრების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) </w:t>
            </w:r>
            <w:r w:rsidRPr="00950092">
              <w:rPr>
                <w:rFonts w:ascii="Sylfaen" w:eastAsia="Times New Roman" w:hAnsi="Sylfaen" w:cs="Sylfaen"/>
                <w:lang w:val="ka-GE"/>
              </w:rPr>
              <w:t>რაოდენობა</w:t>
            </w:r>
            <w:r w:rsidRPr="00950092">
              <w:rPr>
                <w:rFonts w:ascii="Arial" w:eastAsia="Times New Roman" w:hAnsi="Arial" w:cs="Arial"/>
                <w:lang w:val="ka-GE"/>
              </w:rPr>
              <w:t xml:space="preserve"> 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A8B542" w14:textId="66ABD962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0</w:t>
            </w:r>
          </w:p>
        </w:tc>
      </w:tr>
      <w:tr w:rsidR="001E4743" w:rsidRPr="00950092" w14:paraId="73EF1D39" w14:textId="77777777" w:rsidTr="00A36285">
        <w:trPr>
          <w:trHeight w:val="2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F68A15" w14:textId="28388E90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t>23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1BFFE6" w14:textId="374107D9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eastAsia="Times New Roman" w:hAnsi="Sylfaen" w:cs="Sylfaen"/>
                <w:lang w:val="ka-GE"/>
              </w:rPr>
            </w:pPr>
            <w:r w:rsidRPr="00950092">
              <w:rPr>
                <w:rFonts w:ascii="Sylfaen" w:hAnsi="Sylfaen" w:cs="Sylfaen"/>
                <w:lang w:val="ka-GE"/>
              </w:rPr>
              <w:t>ჰიდროტექნიკური</w:t>
            </w:r>
            <w:r w:rsidRPr="00950092">
              <w:rPr>
                <w:rFonts w:ascii="Arial" w:hAnsi="Arial" w:cs="Arial"/>
                <w:lang w:val="ka-GE"/>
              </w:rPr>
              <w:t xml:space="preserve"> </w:t>
            </w:r>
            <w:r w:rsidRPr="00950092">
              <w:rPr>
                <w:rFonts w:ascii="Sylfaen" w:hAnsi="Sylfaen" w:cs="Sylfaen"/>
                <w:lang w:val="ka-GE"/>
              </w:rPr>
              <w:t>ნაგებობები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8BB748" w14:textId="084D597A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  <w:r w:rsidRPr="00950092">
              <w:rPr>
                <w:rFonts w:ascii="Sylfaen" w:hAnsi="Sylfaen" w:cs="Arial"/>
                <w:lang w:val="ka-GE"/>
              </w:rPr>
              <w:t>სს „ბუქსიჰესი“ სოფელ ბუქსიეთში (მცირე ჰესი)</w:t>
            </w:r>
            <w:r w:rsidRPr="00950092">
              <w:rPr>
                <w:rFonts w:ascii="Sylfaen" w:hAnsi="Sylfaen" w:cs="Arial"/>
              </w:rPr>
              <w:t>;</w:t>
            </w:r>
          </w:p>
          <w:p w14:paraId="14806798" w14:textId="1CF3A005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>„საშუალა ჰესი“ სოფელ მეწიეთში;</w:t>
            </w:r>
          </w:p>
          <w:p w14:paraId="13350435" w14:textId="3AF4394D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„ზოტი ჰესი“ </w:t>
            </w:r>
            <w:r w:rsidRPr="00950092">
              <w:rPr>
                <w:rFonts w:ascii="Sylfaen" w:hAnsi="Sylfaen" w:cs="Arial"/>
              </w:rPr>
              <w:t>– (</w:t>
            </w:r>
            <w:r w:rsidRPr="00950092">
              <w:rPr>
                <w:rFonts w:ascii="Sylfaen" w:hAnsi="Sylfaen" w:cs="Arial"/>
                <w:lang w:val="ka-GE"/>
              </w:rPr>
              <w:t>მშენებარე</w:t>
            </w:r>
            <w:r w:rsidRPr="00950092">
              <w:rPr>
                <w:rFonts w:ascii="Sylfaen" w:hAnsi="Sylfaen" w:cs="Arial"/>
              </w:rPr>
              <w:t>)</w:t>
            </w:r>
          </w:p>
        </w:tc>
      </w:tr>
      <w:tr w:rsidR="001E4743" w:rsidRPr="00950092" w14:paraId="07E60393" w14:textId="77777777" w:rsidTr="00A36285">
        <w:trPr>
          <w:trHeight w:val="238"/>
        </w:trPr>
        <w:tc>
          <w:tcPr>
            <w:tcW w:w="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D95055" w14:textId="54DF1A9F" w:rsidR="001E4743" w:rsidRPr="00950092" w:rsidRDefault="001E4743" w:rsidP="001E4743">
            <w:pPr>
              <w:spacing w:after="0" w:line="240" w:lineRule="auto"/>
              <w:ind w:left="98"/>
              <w:rPr>
                <w:rFonts w:cs="Arial"/>
                <w:lang w:val="ka-GE"/>
              </w:rPr>
            </w:pPr>
            <w:r w:rsidRPr="00950092">
              <w:rPr>
                <w:rFonts w:cs="Arial"/>
                <w:lang w:val="ka-GE"/>
              </w:rPr>
              <w:lastRenderedPageBreak/>
              <w:t>24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EBBF24" w14:textId="273CE863" w:rsidR="001E4743" w:rsidRPr="00950092" w:rsidRDefault="001E4743" w:rsidP="001E4743">
            <w:pPr>
              <w:spacing w:after="0" w:line="240" w:lineRule="auto"/>
              <w:ind w:left="175"/>
              <w:rPr>
                <w:rFonts w:ascii="Sylfaen" w:hAnsi="Sylfaen" w:cs="Sylfaen"/>
                <w:lang w:val="ka-GE"/>
              </w:rPr>
            </w:pPr>
            <w:r w:rsidRPr="00950092">
              <w:rPr>
                <w:rFonts w:ascii="Sylfaen" w:hAnsi="Sylfaen" w:cs="Sylfaen"/>
                <w:lang w:val="ka-GE"/>
              </w:rPr>
              <w:t>ნარჩენების</w:t>
            </w:r>
            <w:r w:rsidRPr="00950092">
              <w:rPr>
                <w:rFonts w:ascii="Arial" w:hAnsi="Arial" w:cs="Arial"/>
                <w:lang w:val="ka-GE"/>
              </w:rPr>
              <w:t xml:space="preserve"> </w:t>
            </w:r>
            <w:r w:rsidRPr="00950092">
              <w:rPr>
                <w:rFonts w:ascii="Sylfaen" w:hAnsi="Sylfaen" w:cs="Sylfaen"/>
                <w:lang w:val="ka-GE"/>
              </w:rPr>
              <w:t>განთავსების</w:t>
            </w:r>
            <w:r w:rsidRPr="00950092">
              <w:rPr>
                <w:rFonts w:ascii="Arial" w:hAnsi="Arial" w:cs="Arial"/>
                <w:lang w:val="ka-GE"/>
              </w:rPr>
              <w:t xml:space="preserve"> </w:t>
            </w:r>
            <w:r w:rsidRPr="00950092">
              <w:rPr>
                <w:rFonts w:ascii="Sylfaen" w:hAnsi="Sylfaen" w:cs="Sylfaen"/>
                <w:lang w:val="ka-GE"/>
              </w:rPr>
              <w:t>ადგილები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10C86D" w14:textId="656251FD" w:rsidR="001E4743" w:rsidRPr="00950092" w:rsidRDefault="001E4743" w:rsidP="001E4743">
            <w:pPr>
              <w:spacing w:after="0" w:line="240" w:lineRule="auto"/>
              <w:ind w:left="86"/>
              <w:rPr>
                <w:rFonts w:ascii="Sylfaen" w:hAnsi="Sylfaen" w:cs="Arial"/>
                <w:lang w:val="ka-GE"/>
              </w:rPr>
            </w:pPr>
            <w:r w:rsidRPr="00950092">
              <w:rPr>
                <w:rFonts w:ascii="Sylfaen" w:hAnsi="Sylfaen" w:cs="Arial"/>
                <w:lang w:val="ka-GE"/>
              </w:rPr>
              <w:t xml:space="preserve">ნაგავსაყრელი -1 </w:t>
            </w:r>
          </w:p>
        </w:tc>
      </w:tr>
    </w:tbl>
    <w:p w14:paraId="063B22E0" w14:textId="77777777" w:rsidR="002F04EE" w:rsidRPr="00950092" w:rsidRDefault="002F04EE" w:rsidP="00E72150">
      <w:pPr>
        <w:spacing w:after="0" w:line="240" w:lineRule="auto"/>
        <w:rPr>
          <w:rFonts w:ascii="Sylfaen" w:hAnsi="Sylfaen" w:cs="Arial"/>
          <w:lang w:val="ka-GE"/>
        </w:rPr>
      </w:pPr>
      <w:r w:rsidRPr="00950092">
        <w:rPr>
          <w:rFonts w:ascii="Arial" w:hAnsi="Arial" w:cs="Arial"/>
          <w:lang w:val="ka-GE"/>
        </w:rPr>
        <w:t xml:space="preserve">                </w:t>
      </w:r>
    </w:p>
    <w:sectPr w:rsidR="002F04EE" w:rsidRPr="00950092" w:rsidSect="00CA1BA9">
      <w:pgSz w:w="12240" w:h="15840"/>
      <w:pgMar w:top="709" w:right="850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11BF7"/>
    <w:multiLevelType w:val="hybridMultilevel"/>
    <w:tmpl w:val="AF26BF56"/>
    <w:lvl w:ilvl="0" w:tplc="5024E098">
      <w:start w:val="1"/>
      <w:numFmt w:val="decimal"/>
      <w:lvlText w:val="%1."/>
      <w:lvlJc w:val="left"/>
      <w:pPr>
        <w:ind w:left="44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1" w15:restartNumberingAfterBreak="0">
    <w:nsid w:val="22FF492B"/>
    <w:multiLevelType w:val="hybridMultilevel"/>
    <w:tmpl w:val="80B89E56"/>
    <w:lvl w:ilvl="0" w:tplc="0437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" w15:restartNumberingAfterBreak="0">
    <w:nsid w:val="275C36BC"/>
    <w:multiLevelType w:val="hybridMultilevel"/>
    <w:tmpl w:val="0DCEFDD2"/>
    <w:lvl w:ilvl="0" w:tplc="0068EA78">
      <w:start w:val="1"/>
      <w:numFmt w:val="bullet"/>
      <w:lvlText w:val=""/>
      <w:lvlJc w:val="left"/>
      <w:pPr>
        <w:ind w:left="806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3" w15:restartNumberingAfterBreak="0">
    <w:nsid w:val="2FCA0FA7"/>
    <w:multiLevelType w:val="hybridMultilevel"/>
    <w:tmpl w:val="6B00524E"/>
    <w:lvl w:ilvl="0" w:tplc="0437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39006D15"/>
    <w:multiLevelType w:val="hybridMultilevel"/>
    <w:tmpl w:val="122468F4"/>
    <w:lvl w:ilvl="0" w:tplc="0068EA78">
      <w:start w:val="1"/>
      <w:numFmt w:val="bullet"/>
      <w:lvlText w:val=""/>
      <w:lvlJc w:val="left"/>
      <w:pPr>
        <w:ind w:left="806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5" w15:restartNumberingAfterBreak="0">
    <w:nsid w:val="3B1B2EAB"/>
    <w:multiLevelType w:val="hybridMultilevel"/>
    <w:tmpl w:val="08D405B4"/>
    <w:lvl w:ilvl="0" w:tplc="0068EA78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6" w15:restartNumberingAfterBreak="0">
    <w:nsid w:val="3F462682"/>
    <w:multiLevelType w:val="hybridMultilevel"/>
    <w:tmpl w:val="EADA69C4"/>
    <w:lvl w:ilvl="0" w:tplc="0437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7" w15:restartNumberingAfterBreak="0">
    <w:nsid w:val="538614C2"/>
    <w:multiLevelType w:val="hybridMultilevel"/>
    <w:tmpl w:val="FBA6CA1C"/>
    <w:lvl w:ilvl="0" w:tplc="0068EA78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8AE"/>
    <w:rsid w:val="0000029F"/>
    <w:rsid w:val="00087CD1"/>
    <w:rsid w:val="00153E29"/>
    <w:rsid w:val="00171E67"/>
    <w:rsid w:val="001A0550"/>
    <w:rsid w:val="001C2D76"/>
    <w:rsid w:val="001D6610"/>
    <w:rsid w:val="001E4743"/>
    <w:rsid w:val="00281848"/>
    <w:rsid w:val="002A5543"/>
    <w:rsid w:val="002F04EE"/>
    <w:rsid w:val="00300177"/>
    <w:rsid w:val="00334E33"/>
    <w:rsid w:val="00383E46"/>
    <w:rsid w:val="003F2D18"/>
    <w:rsid w:val="003F33FD"/>
    <w:rsid w:val="00407ED8"/>
    <w:rsid w:val="00423FE5"/>
    <w:rsid w:val="004506E6"/>
    <w:rsid w:val="004532E7"/>
    <w:rsid w:val="00455121"/>
    <w:rsid w:val="004A0E1E"/>
    <w:rsid w:val="004B4103"/>
    <w:rsid w:val="004B4CF5"/>
    <w:rsid w:val="00523968"/>
    <w:rsid w:val="005659D5"/>
    <w:rsid w:val="00574723"/>
    <w:rsid w:val="005748AE"/>
    <w:rsid w:val="005F610B"/>
    <w:rsid w:val="00617667"/>
    <w:rsid w:val="006207BD"/>
    <w:rsid w:val="00632B97"/>
    <w:rsid w:val="006619E3"/>
    <w:rsid w:val="00677C15"/>
    <w:rsid w:val="00693AAF"/>
    <w:rsid w:val="006D3BB9"/>
    <w:rsid w:val="006E0A33"/>
    <w:rsid w:val="0078477B"/>
    <w:rsid w:val="007945C9"/>
    <w:rsid w:val="007F1E76"/>
    <w:rsid w:val="00893294"/>
    <w:rsid w:val="00896044"/>
    <w:rsid w:val="008B2FCF"/>
    <w:rsid w:val="008B6E08"/>
    <w:rsid w:val="008C25F2"/>
    <w:rsid w:val="00950092"/>
    <w:rsid w:val="00973F29"/>
    <w:rsid w:val="0098569D"/>
    <w:rsid w:val="009E6FF2"/>
    <w:rsid w:val="00A36285"/>
    <w:rsid w:val="00A97CDC"/>
    <w:rsid w:val="00B54141"/>
    <w:rsid w:val="00B903E9"/>
    <w:rsid w:val="00CA1BA9"/>
    <w:rsid w:val="00CE2363"/>
    <w:rsid w:val="00D3320A"/>
    <w:rsid w:val="00DA4E08"/>
    <w:rsid w:val="00E161B1"/>
    <w:rsid w:val="00E3315C"/>
    <w:rsid w:val="00E60E56"/>
    <w:rsid w:val="00E65B93"/>
    <w:rsid w:val="00E72150"/>
    <w:rsid w:val="00E7259F"/>
    <w:rsid w:val="00E73B61"/>
    <w:rsid w:val="00E8165C"/>
    <w:rsid w:val="00E90DFF"/>
    <w:rsid w:val="00EA2F29"/>
    <w:rsid w:val="00EF48EC"/>
    <w:rsid w:val="00F10C4C"/>
    <w:rsid w:val="00F4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5594B"/>
  <w15:chartTrackingRefBased/>
  <w15:docId w15:val="{774C9ACF-3EB0-4B3B-9891-9EC7A8220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4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7CA6E-F1D4-4CC9-BA6D-9CB0F0E86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</dc:creator>
  <cp:keywords/>
  <dc:description/>
  <cp:lastModifiedBy>Zhana Sikharulidze</cp:lastModifiedBy>
  <cp:revision>31</cp:revision>
  <dcterms:created xsi:type="dcterms:W3CDTF">2025-03-13T06:06:00Z</dcterms:created>
  <dcterms:modified xsi:type="dcterms:W3CDTF">2025-08-27T07:53:00Z</dcterms:modified>
</cp:coreProperties>
</file>